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81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52"/>
        <w:gridCol w:w="953"/>
        <w:gridCol w:w="558"/>
        <w:gridCol w:w="1841"/>
        <w:gridCol w:w="1626"/>
        <w:gridCol w:w="3651"/>
      </w:tblGrid>
      <w:tr w:rsidR="002772AD" w:rsidRPr="00143425" w:rsidTr="00C92B6B">
        <w:tc>
          <w:tcPr>
            <w:tcW w:w="10181" w:type="dxa"/>
            <w:gridSpan w:val="6"/>
          </w:tcPr>
          <w:p w:rsidR="002772AD" w:rsidRDefault="00A21083" w:rsidP="00A53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Π</w:t>
            </w:r>
            <w:r w:rsidRPr="00A21083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ΡΟΓΡΑΜΜΑ</w:t>
            </w:r>
            <w:r w:rsidR="002772AD" w:rsidRPr="002772AD">
              <w:rPr>
                <w:rFonts w:ascii="Myriad Hebrew" w:eastAsia="Times New Roman" w:hAnsi="Myriad Hebrew" w:cs="Myriad Hebr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 xml:space="preserve"> 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Κ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ΑΛΛΙΕΡΓΕΙΑΣ</w:t>
            </w:r>
            <w:r w:rsidR="002772AD" w:rsidRPr="002772AD">
              <w:rPr>
                <w:rFonts w:ascii="Myriad Hebrew" w:eastAsia="Times New Roman" w:hAnsi="Myriad Hebrew" w:cs="Myriad Hebr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 xml:space="preserve"> 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Δ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ΕΞΙΟΤΗΤΩΝ</w:t>
            </w:r>
          </w:p>
          <w:p w:rsidR="00CB4CE6" w:rsidRPr="009B1C20" w:rsidRDefault="00CB4CE6" w:rsidP="00A53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val="el-GR" w:eastAsia="en-US"/>
              </w:rPr>
            </w:pPr>
            <w:proofErr w:type="spellStart"/>
            <w:r w:rsidRPr="00F76661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highlight w:val="yellow"/>
                <w:bdr w:val="none" w:sz="0" w:space="0" w:color="auto"/>
                <w:lang w:val="el-GR" w:eastAsia="en-US"/>
              </w:rPr>
              <w:t>ΚΑΛΛΙΝΙΚΙΔΟΥ</w:t>
            </w:r>
            <w:proofErr w:type="spellEnd"/>
            <w:r w:rsidRPr="00F76661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highlight w:val="yellow"/>
                <w:bdr w:val="none" w:sz="0" w:space="0" w:color="auto"/>
                <w:lang w:val="el-GR" w:eastAsia="en-US"/>
              </w:rPr>
              <w:t xml:space="preserve">  ΣΑΠΦΩ</w:t>
            </w:r>
            <w:r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 xml:space="preserve">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ΠΕ70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)</w:t>
            </w:r>
          </w:p>
        </w:tc>
      </w:tr>
      <w:tr w:rsidR="008835A6" w:rsidRPr="00F30A8F" w:rsidTr="00C92B6B">
        <w:trPr>
          <w:trHeight w:val="590"/>
        </w:trPr>
        <w:tc>
          <w:tcPr>
            <w:tcW w:w="1557" w:type="dxa"/>
            <w:vAlign w:val="center"/>
          </w:tcPr>
          <w:p w:rsidR="00F30A8F" w:rsidRPr="00F30A8F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ΣΧΟΛΕΙΟ</w:t>
            </w:r>
          </w:p>
        </w:tc>
        <w:tc>
          <w:tcPr>
            <w:tcW w:w="3380" w:type="dxa"/>
            <w:gridSpan w:val="3"/>
            <w:vAlign w:val="center"/>
          </w:tcPr>
          <w:p w:rsidR="00F30A8F" w:rsidRPr="00067A13" w:rsidRDefault="00067A13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Myriad Pro" w:eastAsia="Times New Roman" w:hAnsi="Myriad Pro" w:cs="Times New Roman"/>
                <w:color w:val="548DD4" w:themeColor="text2" w:themeTint="99"/>
                <w:sz w:val="24"/>
                <w:szCs w:val="24"/>
                <w:bdr w:val="none" w:sz="0" w:space="0" w:color="auto"/>
                <w:lang w:eastAsia="en-US"/>
              </w:rPr>
            </w:pPr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  <w:vertAlign w:val="superscript"/>
                <w:lang w:val="el-GR"/>
              </w:rPr>
              <w:t>ο</w:t>
            </w:r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  <w:vertAlign w:val="subscript"/>
              </w:rPr>
              <w:t xml:space="preserve">    </w:t>
            </w:r>
            <w:proofErr w:type="spellStart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ΔΗΜ</w:t>
            </w:r>
            <w:proofErr w:type="spellEnd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ΣΧ</w:t>
            </w:r>
            <w:proofErr w:type="spellEnd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ΧΑΛΑΣΤΡΑΣ</w:t>
            </w:r>
            <w:proofErr w:type="spellEnd"/>
            <w:r w:rsidRPr="00067A13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F30A8F" w:rsidRPr="00F30A8F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ΤΜΗΜΑ</w:t>
            </w:r>
            <w:r w:rsidR="00CF1214">
              <w:rPr>
                <w:rFonts w:ascii="Myriad Pro" w:eastAsia="Times New Roman" w:hAnsi="Myriad Pro" w:cs="Times New Roman"/>
                <w:b/>
                <w:color w:val="auto"/>
                <w:sz w:val="28"/>
                <w:szCs w:val="28"/>
                <w:bdr w:val="none" w:sz="0" w:space="0" w:color="auto"/>
                <w:lang w:val="el-GR" w:eastAsia="en-US"/>
              </w:rPr>
              <w:t xml:space="preserve">  </w:t>
            </w:r>
            <w:proofErr w:type="spellStart"/>
            <w:r w:rsidR="00CF1214" w:rsidRPr="00CF1214">
              <w:rPr>
                <w:rFonts w:ascii="Myriad Pro" w:eastAsia="Times New Roman" w:hAnsi="Myriad Pro" w:cs="Times New Roman"/>
                <w:b/>
                <w:color w:val="auto"/>
                <w:sz w:val="28"/>
                <w:szCs w:val="28"/>
                <w:bdr w:val="none" w:sz="0" w:space="0" w:color="auto"/>
                <w:lang w:val="el-GR" w:eastAsia="en-US"/>
              </w:rPr>
              <w:t>Α</w:t>
            </w:r>
            <w:r w:rsidR="00CF1214">
              <w:rPr>
                <w:rFonts w:ascii="Myriad Pro" w:eastAsia="Times New Roman" w:hAnsi="Myriad Pro" w:cs="Times New Roman"/>
                <w:b/>
                <w:color w:val="auto"/>
                <w:sz w:val="28"/>
                <w:szCs w:val="28"/>
                <w:bdr w:val="none" w:sz="0" w:space="0" w:color="auto"/>
                <w:lang w:val="el-GR" w:eastAsia="en-US"/>
              </w:rPr>
              <w:t>΄</w:t>
            </w:r>
            <w:proofErr w:type="spellEnd"/>
          </w:p>
        </w:tc>
        <w:tc>
          <w:tcPr>
            <w:tcW w:w="3685" w:type="dxa"/>
            <w:vAlign w:val="center"/>
          </w:tcPr>
          <w:p w:rsidR="00F30A8F" w:rsidRPr="00C92B6B" w:rsidRDefault="00F30A8F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proofErr w:type="spellStart"/>
            <w:r w:rsidRP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</w:t>
            </w:r>
            <w:proofErr w:type="spellEnd"/>
            <w:r w:rsidRP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. ΕΤΟΣ:</w:t>
            </w:r>
            <w:r w:rsid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 </w:t>
            </w:r>
            <w:r w:rsidR="00C92B6B" w:rsidRPr="00F73D3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highlight w:val="yellow"/>
                <w:bdr w:val="none" w:sz="0" w:space="0" w:color="auto"/>
                <w:lang w:val="el-GR" w:eastAsia="en-US"/>
              </w:rPr>
              <w:t>202</w:t>
            </w:r>
            <w:r w:rsidR="00CF1214" w:rsidRPr="00F73D3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highlight w:val="yellow"/>
                <w:bdr w:val="none" w:sz="0" w:space="0" w:color="auto"/>
                <w:lang w:val="el-GR" w:eastAsia="en-US"/>
              </w:rPr>
              <w:t xml:space="preserve">2 </w:t>
            </w:r>
            <w:r w:rsidR="00C92B6B" w:rsidRPr="00F73D3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highlight w:val="yellow"/>
                <w:bdr w:val="none" w:sz="0" w:space="0" w:color="auto"/>
                <w:lang w:val="el-GR" w:eastAsia="en-US"/>
              </w:rPr>
              <w:t xml:space="preserve"> - 202</w:t>
            </w:r>
            <w:r w:rsidR="00CF1214" w:rsidRPr="00F73D3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highlight w:val="yellow"/>
                <w:bdr w:val="none" w:sz="0" w:space="0" w:color="auto"/>
                <w:lang w:val="el-GR" w:eastAsia="en-US"/>
              </w:rPr>
              <w:t>3</w:t>
            </w:r>
          </w:p>
        </w:tc>
      </w:tr>
      <w:tr w:rsidR="008835A6" w:rsidRPr="00A84C98" w:rsidTr="00C92B6B">
        <w:trPr>
          <w:trHeight w:val="448"/>
        </w:trPr>
        <w:tc>
          <w:tcPr>
            <w:tcW w:w="1557" w:type="dxa"/>
            <w:vAlign w:val="center"/>
          </w:tcPr>
          <w:p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Θεματική</w:t>
            </w:r>
          </w:p>
        </w:tc>
        <w:tc>
          <w:tcPr>
            <w:tcW w:w="3380" w:type="dxa"/>
            <w:gridSpan w:val="3"/>
            <w:vAlign w:val="bottom"/>
          </w:tcPr>
          <w:p w:rsidR="009B1C20" w:rsidRPr="00C92B6B" w:rsidRDefault="00A84C98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</w:pPr>
            <w:r w:rsidRPr="00A84C98">
              <w:rPr>
                <w:rFonts w:asciiTheme="minorHAnsi" w:eastAsia="Times New Roman" w:hAnsiTheme="minorHAnsi" w:cstheme="minorHAnsi"/>
                <w:b/>
                <w:color w:val="000000" w:themeColor="text1"/>
                <w:sz w:val="36"/>
                <w:szCs w:val="36"/>
                <w:bdr w:val="none" w:sz="0" w:space="0" w:color="auto"/>
                <w:lang w:val="el-GR" w:eastAsia="en-US"/>
              </w:rPr>
              <w:t>1.</w:t>
            </w:r>
            <w:r w:rsidR="00A21083"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……</w:t>
            </w:r>
            <w:r w:rsidR="00A413C0" w:rsidRPr="00A84C98">
              <w:rPr>
                <w:rFonts w:asciiTheme="majorHAnsi" w:hAnsiTheme="majorHAnsi"/>
                <w:b/>
                <w:sz w:val="28"/>
                <w:szCs w:val="28"/>
                <w:highlight w:val="yellow"/>
                <w:lang w:val="el-GR"/>
              </w:rPr>
              <w:t xml:space="preserve"> ΖΩ    ΚΑΛΥΤΕΡΑ-</w:t>
            </w:r>
            <w:proofErr w:type="spellStart"/>
            <w:r w:rsidR="00A413C0" w:rsidRPr="00A84C98">
              <w:rPr>
                <w:rFonts w:asciiTheme="majorHAnsi" w:hAnsiTheme="majorHAnsi"/>
                <w:b/>
                <w:sz w:val="28"/>
                <w:szCs w:val="28"/>
                <w:highlight w:val="yellow"/>
                <w:lang w:val="el-GR"/>
              </w:rPr>
              <w:t>ΕΥΖΗΝ</w:t>
            </w:r>
            <w:proofErr w:type="spellEnd"/>
            <w:r w:rsidR="00A413C0"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proofErr w:type="spellStart"/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Υποθεματική</w:t>
            </w:r>
            <w:proofErr w:type="spellEnd"/>
          </w:p>
        </w:tc>
        <w:tc>
          <w:tcPr>
            <w:tcW w:w="3685" w:type="dxa"/>
            <w:vAlign w:val="bottom"/>
          </w:tcPr>
          <w:p w:rsidR="009B1C20" w:rsidRPr="00A413C0" w:rsidRDefault="00A413C0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A413C0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highlight w:val="yellow"/>
                <w:bdr w:val="none" w:sz="0" w:space="0" w:color="auto"/>
                <w:lang w:val="el-GR" w:eastAsia="en-US"/>
              </w:rPr>
              <w:t>ΥΓΕΙΑ</w:t>
            </w:r>
            <w:r w:rsidR="008835A6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highlight w:val="yellow"/>
                <w:bdr w:val="none" w:sz="0" w:space="0" w:color="auto"/>
                <w:lang w:val="el-GR" w:eastAsia="en-US"/>
              </w:rPr>
              <w:t xml:space="preserve"> -    </w:t>
            </w:r>
            <w:r w:rsidRPr="00A413C0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highlight w:val="yellow"/>
                <w:bdr w:val="none" w:sz="0" w:space="0" w:color="auto"/>
                <w:lang w:val="el-GR" w:eastAsia="en-US"/>
              </w:rPr>
              <w:t>ΔΙΑΤΡΟΦΗ</w:t>
            </w:r>
            <w:r w:rsidR="008835A6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</w:t>
            </w:r>
            <w:r w:rsidR="00C92B6B" w:rsidRPr="00A413C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..</w:t>
            </w:r>
          </w:p>
        </w:tc>
      </w:tr>
      <w:tr w:rsidR="00A84C98" w:rsidRPr="00A84C98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:rsidR="00A334E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bdr w:val="none" w:sz="0" w:space="0" w:color="auto"/>
                <w:lang w:val="el-GR" w:eastAsia="en-US"/>
              </w:rPr>
              <w:t>ΒΑΘΜΙΔΑ/ΤΑΞΕΙΣ</w:t>
            </w:r>
            <w:r w:rsidRPr="00F30A8F"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 xml:space="preserve"> </w:t>
            </w:r>
          </w:p>
          <w:p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>(που προτείνονται)</w:t>
            </w:r>
          </w:p>
        </w:tc>
        <w:tc>
          <w:tcPr>
            <w:tcW w:w="7666" w:type="dxa"/>
            <w:gridSpan w:val="4"/>
            <w:vAlign w:val="bottom"/>
          </w:tcPr>
          <w:p w:rsidR="009B1C20" w:rsidRPr="00CF1214" w:rsidRDefault="00C538F9" w:rsidP="00612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548DD4" w:themeColor="text2" w:themeTint="99"/>
                <w:sz w:val="28"/>
                <w:szCs w:val="28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color w:val="548DD4" w:themeColor="text2" w:themeTint="99"/>
                <w:sz w:val="28"/>
                <w:szCs w:val="28"/>
                <w:bdr w:val="none" w:sz="0" w:space="0" w:color="auto"/>
                <w:lang w:val="el-GR" w:eastAsia="en-US"/>
              </w:rPr>
              <w:t xml:space="preserve">     </w:t>
            </w:r>
            <w:proofErr w:type="spellStart"/>
            <w:r w:rsidR="00280145" w:rsidRPr="00CF1214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bdr w:val="none" w:sz="0" w:space="0" w:color="auto"/>
                <w:lang w:val="el-GR" w:eastAsia="en-US"/>
              </w:rPr>
              <w:t>Α</w:t>
            </w:r>
            <w:r w:rsidR="00CF1214" w:rsidRPr="00CF1214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bdr w:val="none" w:sz="0" w:space="0" w:color="auto"/>
                <w:lang w:val="el-GR" w:eastAsia="en-US"/>
              </w:rPr>
              <w:t>΄</w:t>
            </w:r>
            <w:proofErr w:type="spellEnd"/>
          </w:p>
        </w:tc>
      </w:tr>
      <w:tr w:rsidR="00910ED2" w:rsidRPr="00143425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Τίτλος</w:t>
            </w:r>
          </w:p>
        </w:tc>
        <w:tc>
          <w:tcPr>
            <w:tcW w:w="7666" w:type="dxa"/>
            <w:gridSpan w:val="4"/>
            <w:vAlign w:val="bottom"/>
          </w:tcPr>
          <w:p w:rsidR="009B1C20" w:rsidRPr="009B1C20" w:rsidRDefault="00C92B6B" w:rsidP="00C92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val="el-GR" w:eastAsia="en-US"/>
              </w:rPr>
            </w:pPr>
            <w:r w:rsidRPr="00C92B6B">
              <w:rPr>
                <w:rFonts w:asciiTheme="minorHAnsi" w:eastAsia="Times New Roman" w:hAnsiTheme="minorHAnsi" w:cstheme="minorHAnsi"/>
                <w:color w:val="548DD4" w:themeColor="text2" w:themeTint="99"/>
                <w:sz w:val="16"/>
                <w:szCs w:val="16"/>
                <w:bdr w:val="none" w:sz="0" w:space="0" w:color="auto"/>
                <w:lang w:val="el-GR" w:eastAsia="en-US"/>
              </w:rPr>
              <w:t>…</w:t>
            </w:r>
            <w:r w:rsidR="00910ED2" w:rsidRPr="00997B40">
              <w:rPr>
                <w:rFonts w:asciiTheme="minorHAnsi" w:eastAsia="Times New Roman" w:hAnsiTheme="minorHAnsi" w:cstheme="minorHAnsi"/>
                <w:b/>
                <w:color w:val="000000" w:themeColor="text1"/>
                <w:sz w:val="28"/>
                <w:szCs w:val="28"/>
                <w:highlight w:val="yellow"/>
                <w:bdr w:val="none" w:sz="0" w:space="0" w:color="auto"/>
                <w:lang w:val="el-GR" w:eastAsia="en-US"/>
              </w:rPr>
              <w:t>Χτίζω γερό σώμα και γερά δόντια .</w:t>
            </w:r>
          </w:p>
        </w:tc>
      </w:tr>
      <w:tr w:rsidR="009B1C20" w:rsidRPr="00143425" w:rsidTr="00C92B6B">
        <w:trPr>
          <w:trHeight w:val="76"/>
        </w:trPr>
        <w:tc>
          <w:tcPr>
            <w:tcW w:w="10181" w:type="dxa"/>
            <w:gridSpan w:val="6"/>
          </w:tcPr>
          <w:p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8"/>
                <w:szCs w:val="8"/>
                <w:bdr w:val="none" w:sz="0" w:space="0" w:color="auto"/>
                <w:lang w:val="el-GR" w:eastAsia="en-US"/>
              </w:rPr>
            </w:pPr>
          </w:p>
        </w:tc>
      </w:tr>
      <w:tr w:rsidR="00910ED2" w:rsidRPr="00143425" w:rsidTr="00C92B6B">
        <w:trPr>
          <w:trHeight w:val="814"/>
        </w:trPr>
        <w:tc>
          <w:tcPr>
            <w:tcW w:w="3076" w:type="dxa"/>
            <w:gridSpan w:val="3"/>
            <w:vAlign w:val="center"/>
          </w:tcPr>
          <w:p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Δε</w:t>
            </w:r>
            <w:proofErr w:type="spellStart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ξιότητες</w:t>
            </w:r>
            <w:proofErr w:type="spellEnd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στόχευσης</w:t>
            </w:r>
            <w:proofErr w:type="spellEnd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του</w:t>
            </w:r>
            <w:proofErr w:type="spellEnd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9B1C20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εργαστηρίου</w:t>
            </w:r>
            <w:proofErr w:type="spellEnd"/>
          </w:p>
        </w:tc>
        <w:tc>
          <w:tcPr>
            <w:tcW w:w="7105" w:type="dxa"/>
            <w:gridSpan w:val="3"/>
            <w:vAlign w:val="center"/>
          </w:tcPr>
          <w:p w:rsidR="007D0BE7" w:rsidRPr="007D0BE7" w:rsidRDefault="007D0BE7" w:rsidP="007D0BE7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Δεξιότητες </w:t>
            </w:r>
            <w:r w:rsidR="0089144E"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 </w:t>
            </w:r>
            <w:r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21ου Αιώνα: </w:t>
            </w: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>Επικοινωνία, Κριτική</w:t>
            </w:r>
          </w:p>
          <w:p w:rsidR="007D0BE7" w:rsidRPr="007D0BE7" w:rsidRDefault="007D0BE7" w:rsidP="007D0BE7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>Σκέψη</w:t>
            </w:r>
            <w:r w:rsidR="00AB11F5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, Συνεργασία και </w:t>
            </w: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>Δημιουργικότητα</w:t>
            </w:r>
            <w:r w:rsidR="00AB11F5">
              <w:rPr>
                <w:rFonts w:asciiTheme="majorHAnsi" w:hAnsiTheme="majorHAnsi"/>
                <w:sz w:val="32"/>
                <w:szCs w:val="32"/>
                <w:lang w:val="el-GR"/>
              </w:rPr>
              <w:t>.</w:t>
            </w:r>
          </w:p>
          <w:p w:rsidR="007D0BE7" w:rsidRPr="007D0BE7" w:rsidRDefault="007D0BE7" w:rsidP="007D0BE7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Δεξιότητες ζωής: </w:t>
            </w: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>Κοινωνικές δεξιότητες,</w:t>
            </w:r>
          </w:p>
          <w:p w:rsidR="007D0BE7" w:rsidRPr="007D0BE7" w:rsidRDefault="007D0BE7" w:rsidP="007D0BE7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Υπευθυνότητα, </w:t>
            </w:r>
            <w:proofErr w:type="spellStart"/>
            <w:r w:rsidR="0089144E">
              <w:rPr>
                <w:rFonts w:asciiTheme="majorHAnsi" w:hAnsiTheme="majorHAnsi"/>
                <w:sz w:val="32"/>
                <w:szCs w:val="32"/>
                <w:lang w:val="el-GR"/>
              </w:rPr>
              <w:t>Ενσυναίσθηση</w:t>
            </w:r>
            <w:proofErr w:type="spellEnd"/>
            <w:r w:rsidR="0089144E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, </w:t>
            </w: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>Πρωτοβουλία</w:t>
            </w:r>
            <w:r w:rsidR="00AB11F5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 και</w:t>
            </w:r>
            <w:r w:rsidRPr="007D0BE7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 Παραγωγική μάθηση μέσω των τεχνών</w:t>
            </w:r>
            <w:r w:rsidR="00AB11F5">
              <w:rPr>
                <w:rFonts w:asciiTheme="majorHAnsi" w:hAnsiTheme="majorHAnsi"/>
                <w:sz w:val="32"/>
                <w:szCs w:val="32"/>
                <w:lang w:val="el-GR"/>
              </w:rPr>
              <w:t>.</w:t>
            </w:r>
          </w:p>
          <w:p w:rsidR="0089144E" w:rsidRDefault="007D0BE7" w:rsidP="007D0BE7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Δεξιότητες</w:t>
            </w:r>
            <w:r w:rsidR="0089144E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 της επιστήμης και του νου</w:t>
            </w:r>
            <w:r w:rsidRPr="007D0BE7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: </w:t>
            </w:r>
          </w:p>
          <w:p w:rsidR="007D0BE7" w:rsidRPr="0089144E" w:rsidRDefault="0089144E" w:rsidP="0089144E">
            <w:pPr>
              <w:jc w:val="center"/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89144E">
              <w:rPr>
                <w:sz w:val="28"/>
                <w:szCs w:val="28"/>
                <w:lang w:val="el-GR"/>
              </w:rPr>
              <w:t xml:space="preserve">Μελέτη περιπτώσεων και </w:t>
            </w:r>
            <w:r>
              <w:rPr>
                <w:sz w:val="28"/>
                <w:szCs w:val="28"/>
                <w:lang w:val="el-GR"/>
              </w:rPr>
              <w:t>ε</w:t>
            </w:r>
            <w:r w:rsidRPr="0089144E">
              <w:rPr>
                <w:sz w:val="28"/>
                <w:szCs w:val="28"/>
                <w:lang w:val="el-GR"/>
              </w:rPr>
              <w:t xml:space="preserve">πίλυση προβλημάτων, </w:t>
            </w:r>
            <w:r>
              <w:rPr>
                <w:sz w:val="28"/>
                <w:szCs w:val="28"/>
                <w:lang w:val="el-GR"/>
              </w:rPr>
              <w:t>κ</w:t>
            </w:r>
            <w:r w:rsidRPr="0089144E">
              <w:rPr>
                <w:sz w:val="28"/>
                <w:szCs w:val="28"/>
                <w:lang w:val="el-GR"/>
              </w:rPr>
              <w:t>ατασκευές, παιχνίδια</w:t>
            </w:r>
            <w:r>
              <w:rPr>
                <w:sz w:val="28"/>
                <w:szCs w:val="28"/>
                <w:lang w:val="el-GR"/>
              </w:rPr>
              <w:t xml:space="preserve"> και </w:t>
            </w:r>
            <w:r w:rsidRPr="0089144E">
              <w:rPr>
                <w:sz w:val="28"/>
                <w:szCs w:val="28"/>
                <w:lang w:val="el-GR"/>
              </w:rPr>
              <w:t xml:space="preserve"> εφαρμογέ</w:t>
            </w:r>
            <w:r>
              <w:rPr>
                <w:sz w:val="28"/>
                <w:szCs w:val="28"/>
                <w:lang w:val="el-GR"/>
              </w:rPr>
              <w:t>ς .</w:t>
            </w:r>
          </w:p>
          <w:p w:rsidR="009B1C20" w:rsidRPr="00AB11F5" w:rsidRDefault="007D0BE7" w:rsidP="00AB11F5">
            <w:pPr>
              <w:jc w:val="center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AB11F5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 xml:space="preserve">Ψηφιακές δεξιότητες: </w:t>
            </w:r>
            <w:r w:rsidRPr="00AB11F5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Ψηφιακός </w:t>
            </w:r>
            <w:proofErr w:type="spellStart"/>
            <w:r w:rsidRPr="00AB11F5">
              <w:rPr>
                <w:rFonts w:asciiTheme="majorHAnsi" w:hAnsiTheme="majorHAnsi"/>
                <w:sz w:val="32"/>
                <w:szCs w:val="32"/>
                <w:lang w:val="el-GR"/>
              </w:rPr>
              <w:t>γραμματισμός</w:t>
            </w:r>
            <w:proofErr w:type="spellEnd"/>
            <w:r w:rsidR="00AB11F5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 και </w:t>
            </w:r>
            <w:r w:rsidR="001C1378">
              <w:rPr>
                <w:rFonts w:asciiTheme="majorHAnsi" w:hAnsiTheme="majorHAnsi"/>
                <w:sz w:val="32"/>
                <w:szCs w:val="32"/>
                <w:lang w:val="el-GR"/>
              </w:rPr>
              <w:t>χ</w:t>
            </w:r>
            <w:r w:rsidRPr="00AB11F5">
              <w:rPr>
                <w:rFonts w:asciiTheme="majorHAnsi" w:hAnsiTheme="majorHAnsi"/>
                <w:sz w:val="32"/>
                <w:szCs w:val="32"/>
                <w:lang w:val="el-GR"/>
              </w:rPr>
              <w:t>ρήση ψηφιακών μέσων</w:t>
            </w:r>
            <w:r w:rsidRPr="00AB11F5"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.</w:t>
            </w:r>
          </w:p>
        </w:tc>
      </w:tr>
    </w:tbl>
    <w:p w:rsidR="0006135D" w:rsidRPr="00A334E0" w:rsidRDefault="0006135D" w:rsidP="00A334E0">
      <w:pPr>
        <w:spacing w:after="0" w:line="240" w:lineRule="auto"/>
        <w:rPr>
          <w:sz w:val="8"/>
          <w:szCs w:val="8"/>
          <w:lang w:val="el-GR"/>
        </w:rPr>
      </w:pPr>
    </w:p>
    <w:tbl>
      <w:tblPr>
        <w:tblStyle w:val="ac"/>
        <w:tblpPr w:leftFromText="180" w:rightFromText="180" w:vertAnchor="text" w:tblpX="-5" w:tblpY="1"/>
        <w:tblOverlap w:val="never"/>
        <w:tblW w:w="10319" w:type="dxa"/>
        <w:tblLayout w:type="fixed"/>
        <w:tblLook w:val="04A0"/>
      </w:tblPr>
      <w:tblGrid>
        <w:gridCol w:w="2523"/>
        <w:gridCol w:w="2835"/>
        <w:gridCol w:w="4961"/>
      </w:tblGrid>
      <w:tr w:rsidR="009B1C20" w:rsidRPr="009B1C20" w:rsidTr="00685415">
        <w:trPr>
          <w:trHeight w:val="250"/>
        </w:trPr>
        <w:tc>
          <w:tcPr>
            <w:tcW w:w="2523" w:type="dxa"/>
            <w:shd w:val="clear" w:color="auto" w:fill="FBD4B4" w:themeFill="accent6" w:themeFillTint="66"/>
            <w:vAlign w:val="center"/>
          </w:tcPr>
          <w:p w:rsidR="009B1C20" w:rsidRPr="009B1C20" w:rsidRDefault="009B1C20" w:rsidP="006854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Προσδοκώμενα μαθησιακά αποτελέσματα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9B1C20" w:rsidRPr="009B1C20" w:rsidRDefault="009B1C20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Εργαστήριο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:rsidR="009B1C20" w:rsidRPr="009B1C20" w:rsidRDefault="009B1C20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Δραστηριότητες – (ενδεικτικές)</w:t>
            </w:r>
          </w:p>
        </w:tc>
      </w:tr>
      <w:tr w:rsidR="009B1C20" w:rsidRPr="00143425" w:rsidTr="00685415">
        <w:trPr>
          <w:trHeight w:val="2280"/>
        </w:trPr>
        <w:tc>
          <w:tcPr>
            <w:tcW w:w="2523" w:type="dxa"/>
            <w:vAlign w:val="center"/>
          </w:tcPr>
          <w:p w:rsidR="00083E1F" w:rsidRPr="00083E1F" w:rsidRDefault="00083E1F" w:rsidP="00685415">
            <w:pPr>
              <w:pStyle w:val="a8"/>
              <w:rPr>
                <w:sz w:val="23"/>
                <w:szCs w:val="23"/>
                <w:lang w:val="el-GR"/>
              </w:rPr>
            </w:pPr>
          </w:p>
          <w:p w:rsidR="00195F87" w:rsidRDefault="00083E1F" w:rsidP="0068541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Να  κατανοήσουν τη διατροφική αξία των τροφών.</w:t>
            </w:r>
          </w:p>
          <w:p w:rsidR="00195F87" w:rsidRDefault="00195F87" w:rsidP="00685415">
            <w:pPr>
              <w:pStyle w:val="Default"/>
              <w:rPr>
                <w:rFonts w:cs="Times New Roman"/>
                <w:color w:val="auto"/>
              </w:rPr>
            </w:pPr>
          </w:p>
          <w:p w:rsidR="00431CAB" w:rsidRPr="00431CAB" w:rsidRDefault="00195F87" w:rsidP="0068541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Να </w:t>
            </w:r>
            <w:r w:rsidR="00BA2E3B">
              <w:rPr>
                <w:sz w:val="23"/>
                <w:szCs w:val="23"/>
              </w:rPr>
              <w:t>εμπλουτίσ</w:t>
            </w:r>
            <w:r>
              <w:rPr>
                <w:sz w:val="23"/>
                <w:szCs w:val="23"/>
              </w:rPr>
              <w:t>ουν</w:t>
            </w:r>
            <w:r w:rsidR="006955C2">
              <w:rPr>
                <w:sz w:val="23"/>
                <w:szCs w:val="23"/>
              </w:rPr>
              <w:t xml:space="preserve"> τις γνώσεις τους και το λεξιλόγιό τους με νέες λέξεις για το περιεχόμενο των τροφών, τα είδη , τους τρόπους </w:t>
            </w:r>
            <w:r w:rsidR="006955C2">
              <w:rPr>
                <w:sz w:val="23"/>
                <w:szCs w:val="23"/>
              </w:rPr>
              <w:lastRenderedPageBreak/>
              <w:t>μαγειρέματος και κατανάλωσης</w:t>
            </w:r>
            <w:r>
              <w:rPr>
                <w:sz w:val="23"/>
                <w:szCs w:val="23"/>
              </w:rPr>
              <w:t xml:space="preserve"> </w:t>
            </w:r>
            <w:r w:rsidR="006955C2">
              <w:rPr>
                <w:sz w:val="23"/>
                <w:szCs w:val="23"/>
              </w:rPr>
              <w:t>.</w:t>
            </w:r>
          </w:p>
          <w:p w:rsidR="00195F87" w:rsidRPr="00431CAB" w:rsidRDefault="00195F87" w:rsidP="00685415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9B1C20" w:rsidRPr="009B1C20" w:rsidRDefault="009B1C20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2835" w:type="dxa"/>
            <w:vAlign w:val="center"/>
          </w:tcPr>
          <w:p w:rsidR="00A441EC" w:rsidRDefault="001E5494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lastRenderedPageBreak/>
              <w:t>Τίτλος :</w:t>
            </w:r>
            <w:r w:rsidR="00A21083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</w:p>
          <w:p w:rsidR="00392E71" w:rsidRDefault="00A441EC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Η αξία της σωστής διατροφής , ποιες τροφές είναι χρήσιμες και ποιες πρέπει να αποφεύγουμε</w:t>
            </w:r>
            <w:r w:rsidR="00092CB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, </w:t>
            </w:r>
            <w:r w:rsidR="00392E7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η </w:t>
            </w:r>
            <w:r w:rsidR="00092CB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προέλευση των τροφών.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</w:p>
          <w:p w:rsidR="00A647D6" w:rsidRPr="00243CEF" w:rsidRDefault="00A647D6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  <w:p w:rsidR="009B1C20" w:rsidRPr="009B1C20" w:rsidRDefault="0061523D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_x0000_s1026" style="width:30.6pt;height:33.3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3dLJ0WBQAAfA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">
                  <v:shape id="Εικόνα 13" o:spid="_x0000_s1027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" stroked="t" strokecolor="red" strokeweight="1.5pt">
                    <v:stroke endcap="round"/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4" o:spid="_x0000_s1028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" fillcolor="#9bbb59 [3206]" stroked="f">
                    <v:fill opacity="32896f"/>
                    <v:textbox>
                      <w:txbxContent>
                        <w:p w:rsidR="00A21083" w:rsidRPr="00B52853" w:rsidRDefault="00A21083" w:rsidP="00A647D6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 w:rsidRPr="00B52853"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591873" w:rsidRDefault="00C41A70" w:rsidP="00685415">
            <w:pPr>
              <w:pStyle w:val="a8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Τα παιδιά αναφέρουν ποια είναι τα αγαπημένα τους φαγητ</w:t>
            </w:r>
            <w:r w:rsidR="00080E6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ά  και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πόσο συχνά τα καταναλ</w:t>
            </w:r>
            <w:r w:rsidR="00080E6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ώνουν .</w:t>
            </w:r>
            <w:r w:rsidR="00BC4A3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Τα ζωγραφίζουν .</w:t>
            </w:r>
          </w:p>
          <w:p w:rsidR="00D76361" w:rsidRPr="007F6141" w:rsidRDefault="00080E64" w:rsidP="00685415">
            <w:pPr>
              <w:pStyle w:val="a8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D7636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Συζητάμε για την προέλευση των τροφών , χωρίζουμε τα τρόφιμα σε φυτικά , ζωικά και επεξεργασμένα .</w:t>
            </w:r>
            <w:r w:rsidR="00D76361" w:rsidRPr="00D7636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Pr="00D7636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Ζωγραφίζουμε  τροφές  για τις 3 μεγάλες κατηγορίες  και δημιουργούμε αφίσε</w:t>
            </w:r>
            <w:r w:rsidR="007F614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ς.</w:t>
            </w:r>
          </w:p>
          <w:p w:rsidR="001F7502" w:rsidRDefault="001F7502" w:rsidP="00685415">
            <w:pPr>
              <w:pStyle w:val="a8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Συζητάμε τις τροφές που μας παχαίνουν και που πρέπει να αποφεύγουμε</w:t>
            </w:r>
            <w:r w:rsidR="00CA799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.</w:t>
            </w:r>
          </w:p>
          <w:p w:rsidR="000B76B7" w:rsidRDefault="000B76B7" w:rsidP="00685415">
            <w:pPr>
              <w:pStyle w:val="Default"/>
              <w:rPr>
                <w:rFonts w:cs="Times New Roman"/>
                <w:color w:val="auto"/>
              </w:rPr>
            </w:pPr>
          </w:p>
          <w:p w:rsidR="000B76B7" w:rsidRDefault="000B76B7" w:rsidP="00685415">
            <w:pPr>
              <w:pStyle w:val="Default"/>
              <w:rPr>
                <w:sz w:val="23"/>
                <w:szCs w:val="23"/>
              </w:rPr>
            </w:pPr>
            <w:r w:rsidRPr="00C6656F">
              <w:rPr>
                <w:b/>
                <w:sz w:val="23"/>
                <w:szCs w:val="23"/>
              </w:rPr>
              <w:t>Αξιολόγηση-</w:t>
            </w:r>
            <w:proofErr w:type="spellStart"/>
            <w:r w:rsidRPr="00C6656F">
              <w:rPr>
                <w:b/>
                <w:sz w:val="23"/>
                <w:szCs w:val="23"/>
              </w:rPr>
              <w:t>Αναστοχασμός</w:t>
            </w:r>
            <w:proofErr w:type="spellEnd"/>
            <w:r w:rsidRPr="00C6656F">
              <w:rPr>
                <w:b/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Τα παιδιά ζωγραφίζουν ένα  χρήσιμο φαγητό και ένα  βλαβερό.</w:t>
            </w:r>
          </w:p>
          <w:p w:rsidR="00C41A70" w:rsidRPr="00591873" w:rsidRDefault="00C41A70" w:rsidP="0068541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143425" w:rsidTr="00685415">
        <w:trPr>
          <w:trHeight w:val="2681"/>
        </w:trPr>
        <w:tc>
          <w:tcPr>
            <w:tcW w:w="2523" w:type="dxa"/>
            <w:vAlign w:val="center"/>
          </w:tcPr>
          <w:p w:rsidR="00F525E5" w:rsidRPr="00F525E5" w:rsidRDefault="00F525E5" w:rsidP="00685415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F525E5">
              <w:rPr>
                <w:sz w:val="23"/>
                <w:szCs w:val="23"/>
              </w:rPr>
              <w:lastRenderedPageBreak/>
              <w:t xml:space="preserve">Να συμμετέχουν σε συζητήσεις και να μάθουν να εκφράζουν τις απόψεις τους με  ηρεμία.  </w:t>
            </w:r>
          </w:p>
          <w:p w:rsidR="009B1C20" w:rsidRDefault="00F525E5" w:rsidP="0068541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iCs/>
                <w:color w:val="auto"/>
              </w:rPr>
            </w:pPr>
            <w:r w:rsidRPr="00F525E5">
              <w:rPr>
                <w:rFonts w:asciiTheme="minorHAnsi" w:hAnsiTheme="minorHAnsi" w:cstheme="minorHAnsi"/>
                <w:bCs/>
                <w:iCs/>
                <w:color w:val="auto"/>
              </w:rPr>
              <w:t>Να κατανοήσουν ότι η ώρα του φαγητού είναι πολύ σημαντική για όλη την οικογένεια , αξίζει τον σεβασμ</w:t>
            </w:r>
            <w:r w:rsidR="00F3333E">
              <w:rPr>
                <w:rFonts w:asciiTheme="minorHAnsi" w:hAnsiTheme="minorHAnsi" w:cstheme="minorHAnsi"/>
                <w:bCs/>
                <w:iCs/>
                <w:color w:val="auto"/>
              </w:rPr>
              <w:t xml:space="preserve">ό και τη συμμετοχή μας </w:t>
            </w:r>
            <w:r w:rsidRPr="00F525E5">
              <w:rPr>
                <w:rFonts w:asciiTheme="minorHAnsi" w:hAnsiTheme="minorHAnsi" w:cstheme="minorHAnsi"/>
                <w:bCs/>
                <w:iCs/>
                <w:color w:val="auto"/>
              </w:rPr>
              <w:t xml:space="preserve"> για την ετοιμασ</w:t>
            </w:r>
            <w:r w:rsidR="00F3333E">
              <w:rPr>
                <w:rFonts w:asciiTheme="minorHAnsi" w:hAnsiTheme="minorHAnsi" w:cstheme="minorHAnsi"/>
                <w:bCs/>
                <w:iCs/>
                <w:color w:val="auto"/>
              </w:rPr>
              <w:t xml:space="preserve">ία του </w:t>
            </w:r>
            <w:r w:rsidRPr="00F525E5">
              <w:rPr>
                <w:rFonts w:asciiTheme="minorHAnsi" w:hAnsiTheme="minorHAnsi" w:cstheme="minorHAnsi"/>
                <w:bCs/>
                <w:iCs/>
                <w:color w:val="auto"/>
              </w:rPr>
              <w:t>.</w:t>
            </w:r>
          </w:p>
          <w:p w:rsidR="00C26ADC" w:rsidRPr="00F525E5" w:rsidRDefault="00C26ADC" w:rsidP="00685415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</w:rPr>
              <w:t>Να κατανοήσουν ότι οι ώρες του φαγητού πρέπει να είναι σταθερές και συγκεκριμένες και όχι ακανόνιστες .</w:t>
            </w:r>
          </w:p>
        </w:tc>
        <w:tc>
          <w:tcPr>
            <w:tcW w:w="2835" w:type="dxa"/>
            <w:vAlign w:val="center"/>
          </w:tcPr>
          <w:p w:rsidR="00170802" w:rsidRDefault="00170802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Τίτλος :</w:t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</w:p>
          <w:p w:rsidR="009B1C20" w:rsidRDefault="00170802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  <w:t>K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ανόνες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συμπεριφοράς στο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τραπέζι</w:t>
            </w:r>
            <w:r w:rsidR="00C94E4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.</w:t>
            </w:r>
            <w:proofErr w:type="gramEnd"/>
          </w:p>
          <w:p w:rsidR="00B119D0" w:rsidRPr="00B119D0" w:rsidRDefault="0061523D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61523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  <w:pict>
                <v:group id="Ομάδα 12" o:spid="_x0000_s1075" style="width:30.6pt;height:33.3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3dLJ0WBQAAfA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">
                  <v:shape id="Εικόνα 13" o:spid="_x0000_s1076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14" o:spid="_x0000_s1077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" fillcolor="#9bbb59 [3206]" stroked="f">
                    <v:fill opacity="32896f"/>
                    <v:textbox>
                      <w:txbxContent>
                        <w:p w:rsidR="00B119D0" w:rsidRPr="00B119D0" w:rsidRDefault="00B119D0" w:rsidP="00B119D0">
                          <w:p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B203DE" w:rsidRPr="00243CEF" w:rsidRDefault="00F3333E" w:rsidP="00685415">
            <w:pPr>
              <w:pStyle w:val="a8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Πίνακες ζωγραφικής που δείχνουν την εικόνα του φαγητού , π.χ. Ρενουάρ &lt;&lt; Το γεύμα των βαρκάρηδων &gt;&gt;, Βαν Γκογκ </w:t>
            </w:r>
            <w:r w:rsidR="008048E7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&lt;&lt;Χ</w:t>
            </w:r>
            <w:r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ωρικοί που τρώνε πατάτες &gt;&gt;,Λ.</w:t>
            </w:r>
            <w:r w:rsidR="008048E7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ΝΤΑ ΒΙΝΤΣΙ &lt;&lt;Ο Μυστικός Δείπνος&gt;&gt;</w:t>
            </w:r>
            <w:r w:rsidR="00E84EFE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,</w:t>
            </w:r>
            <w:r w:rsidR="008048E7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Θεόφιλος &lt;&lt;</w:t>
            </w:r>
            <w:r w:rsidR="008048E7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proofErr w:type="spellStart"/>
            <w:r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Κύπελο</w:t>
            </w:r>
            <w:proofErr w:type="spellEnd"/>
            <w:r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με φασόλια&gt;&gt;, &lt;&lt; Κομμάτι ψωμί &gt;.</w:t>
            </w:r>
            <w:r w:rsidR="00B203DE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Συζητάμε για την αξία του οικογενειακού γεύματος </w:t>
            </w:r>
            <w:r w:rsidR="00243CEF" w:rsidRP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="00243CE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για το δέσιμο της οικογένειας ,την αλληλοεπικοινωνία  και το χτίσιμο ήρεμης οικογενειακής ζωής.</w:t>
            </w:r>
          </w:p>
          <w:p w:rsidR="00E84EFE" w:rsidRDefault="00E84EFE" w:rsidP="0068541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  <w:p w:rsidR="00E84EFE" w:rsidRDefault="00E84EFE" w:rsidP="0068541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  <w:p w:rsidR="00AE63B4" w:rsidRPr="00B02F0D" w:rsidRDefault="00B02F0D" w:rsidP="00685415">
            <w:pPr>
              <w:pStyle w:val="a8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B02F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 </w:t>
            </w:r>
            <w:r w:rsidR="00AE63B4" w:rsidRPr="00B02F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Τα παιδιά περιγράφουν ένα γεύμα στο σπίτι τους : ποιος το ετοιμάζει, ποιος στρώνει το τραπέζι, ποιοι βοηθούν , αν τιμωρούνται όταν αρνούνται να φάνε ή αν ζητάνε περισσότερο από αυτό που τους προσφέρεται .</w:t>
            </w:r>
          </w:p>
          <w:p w:rsidR="00AE63B4" w:rsidRDefault="00AE63B4" w:rsidP="00685415">
            <w:pPr>
              <w:pStyle w:val="a8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Στη συνέχεια δραματοποιούν μια σκηνή και συζητάμε για το σωστό τρόπο συμπεριφοράς στο τραπέζι, αν επιτρέπεται να φωνάζουμε</w:t>
            </w:r>
            <w:r w:rsidR="002056B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ή να ρίχνουμε απρόσεκτα φαγητό, α</w:t>
            </w:r>
            <w:r w:rsidR="00C26ADC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ν πρέπει να καθόμαστε όλοι μαζί ή να τρώμε μπροστά στην τηλεόραση όποτε θέλουμε .</w:t>
            </w:r>
          </w:p>
          <w:p w:rsidR="00D75EFD" w:rsidRDefault="00D75EFD" w:rsidP="00685415">
            <w:pPr>
              <w:pStyle w:val="a8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Συζητάμε για τον αριθμό των ημερήσιων γευμάτων που μπορούμε να έχουμε .</w:t>
            </w:r>
          </w:p>
          <w:p w:rsidR="00E84EFE" w:rsidRPr="00B02F0D" w:rsidRDefault="007B4134" w:rsidP="00685415">
            <w:pPr>
              <w:pStyle w:val="a8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b/>
                <w:sz w:val="23"/>
                <w:szCs w:val="23"/>
                <w:lang w:val="el-GR"/>
              </w:rPr>
            </w:pPr>
            <w:r w:rsidRPr="00B02F0D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B02F0D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B02F0D">
              <w:rPr>
                <w:b/>
                <w:sz w:val="23"/>
                <w:szCs w:val="23"/>
                <w:lang w:val="el-GR"/>
              </w:rPr>
              <w:t>:</w:t>
            </w:r>
            <w:r w:rsidR="00B02F0D">
              <w:rPr>
                <w:b/>
                <w:sz w:val="23"/>
                <w:szCs w:val="23"/>
                <w:lang w:val="el-GR"/>
              </w:rPr>
              <w:t xml:space="preserve"> </w:t>
            </w:r>
            <w:r w:rsidR="00E84EFE" w:rsidRPr="00B02F0D">
              <w:rPr>
                <w:b/>
                <w:sz w:val="23"/>
                <w:szCs w:val="23"/>
                <w:lang w:val="el-GR"/>
              </w:rPr>
              <w:t>Ζωγραφίζουμε την οικογένειά μας την ώρα ενός γεύματος.</w:t>
            </w:r>
          </w:p>
          <w:p w:rsidR="00C6656F" w:rsidRPr="00AB164E" w:rsidRDefault="00C6656F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4D3761" w:rsidRPr="00143425" w:rsidTr="00685415">
        <w:trPr>
          <w:trHeight w:val="2819"/>
        </w:trPr>
        <w:tc>
          <w:tcPr>
            <w:tcW w:w="2523" w:type="dxa"/>
            <w:vAlign w:val="center"/>
          </w:tcPr>
          <w:p w:rsidR="004D3761" w:rsidRPr="00F525E5" w:rsidRDefault="004D3761" w:rsidP="00685415">
            <w:pPr>
              <w:pStyle w:val="a8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F525E5"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  <w:t>Να μάθουν τα παιδιά να ξεχωρίζουν  τα λαχανικά από τα όσπρια  , τα φρούτα , τα δημητριακά  και τους ξηρούς καρπούς.</w:t>
            </w:r>
          </w:p>
          <w:p w:rsidR="004D3761" w:rsidRPr="00F525E5" w:rsidRDefault="004D3761" w:rsidP="00685415">
            <w:pPr>
              <w:pStyle w:val="Default"/>
              <w:rPr>
                <w:rFonts w:cs="Times New Roman"/>
                <w:color w:val="auto"/>
              </w:rPr>
            </w:pPr>
          </w:p>
          <w:p w:rsidR="004D3761" w:rsidRPr="00F525E5" w:rsidRDefault="004D3761" w:rsidP="00685415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F525E5">
              <w:rPr>
                <w:sz w:val="23"/>
                <w:szCs w:val="23"/>
              </w:rPr>
              <w:t xml:space="preserve">Να κατατάσσουν  </w:t>
            </w:r>
            <w:r w:rsidRPr="00F525E5">
              <w:rPr>
                <w:sz w:val="23"/>
                <w:szCs w:val="23"/>
              </w:rPr>
              <w:lastRenderedPageBreak/>
              <w:t>τα τρόφιμα στις διάφορες ομάδες τροφίμων .</w:t>
            </w:r>
          </w:p>
          <w:p w:rsidR="004D3761" w:rsidRPr="00F525E5" w:rsidRDefault="004D3761" w:rsidP="00685415">
            <w:pPr>
              <w:pStyle w:val="Default"/>
              <w:ind w:left="720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lastRenderedPageBreak/>
              <w:t xml:space="preserve">Τίτλος: 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Η θρεπτική αξία φρούτων , λαχανικών , οσπρίων και ξηρών καρπών.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 w:rsidR="0061523D"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15" o:spid="_x0000_s1060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R+8CMZ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wN40ixEjmqf63f1L/X&#10;f9WvIkwCoU21nGDjI1M9ry5MM7EMIwp6m5mSfhFOtPXYXu2wFVsXcUz2x4dJggxwLDWyx57nSNAt&#10;LZ4/bPQGwxHyHPQaGXqd9tAO+bZzpZJ8gv8GKEi3gPo4oaDlVkbEjZHyk2yUzLxcVQfIacWcXMhC&#10;uivPT2SPnFLrC8kvTBjsYX64w/yX+p/69buf6/8I9UNCnfRoa1BkFNi55i9tpPQ8Z2opZrYCv5E5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MR+8CM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<v:shape id="Εικόνα 16" o:spid="_x0000_s1061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17" o:spid="_x0000_s1062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" fillcolor="#9bbb59 [3206]" stroked="f">
                    <v:fill opacity="32896f"/>
                    <v:textbox>
                      <w:txbxContent>
                        <w:p w:rsidR="004D3761" w:rsidRPr="00C16E85" w:rsidRDefault="00C16E85" w:rsidP="00A21083">
                          <w:p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4D3761" w:rsidRPr="00C6656F" w:rsidRDefault="004D3761" w:rsidP="00685415">
            <w:pPr>
              <w:pStyle w:val="a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5192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Φτιάχνουμε καρτέλες με φρούτα</w:t>
            </w:r>
            <w:r w:rsidR="002B34A7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, </w:t>
            </w:r>
            <w:r w:rsidRPr="0055192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λαχανικά , όσπρια κ.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Pr="0055192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λ.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Pr="0055192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π. και φέρνουμε και αληθινά μέσα στην τάξη.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Συζητάμε για τη διατροφική αξία τους ,τα ταξινομούμε σε ομάδες , αφήνουμε τα </w:t>
            </w:r>
            <w:r w:rsidRPr="00C6656F"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παιδιά να τα μυρίσουν, να τα πιάσουν  και να τα ζωγραφίσουν.</w:t>
            </w:r>
          </w:p>
          <w:p w:rsidR="004D3761" w:rsidRPr="00C6656F" w:rsidRDefault="004D3761" w:rsidP="00685415">
            <w:pPr>
              <w:pStyle w:val="a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C6656F"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Συζητάμε για τα φαγητά που μπορούμε να φτιάξουμε με όσπρια και λαχανικά και ποιες ώρες της ημέρας μπορούμε να τα φάμε, ως σνακ ή γεύμα.</w:t>
            </w:r>
          </w:p>
          <w:p w:rsidR="004D3761" w:rsidRPr="00C6656F" w:rsidRDefault="004D3761" w:rsidP="00685415">
            <w:pPr>
              <w:pStyle w:val="a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A6F09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lastRenderedPageBreak/>
              <w:t>Ενημέρωση για τις βιταμίνες και την αξία τους</w:t>
            </w:r>
          </w:p>
          <w:p w:rsidR="004D3761" w:rsidRPr="00C6656F" w:rsidRDefault="004D3761" w:rsidP="00685415">
            <w:pPr>
              <w:pStyle w:val="a8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C6656F">
              <w:rPr>
                <w:rFonts w:asciiTheme="majorHAnsi" w:eastAsia="Times New Roman" w:hAnsiTheme="maj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Αναφέρουμε ζώα και πουλιά που είναι κυρίως χορτοφάγα και γι ΄ αυτό μπορούν οι άνθρωποι να τα καταναλώνουν</w:t>
            </w:r>
            <w:r w:rsidRPr="00C6656F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άφοβα, χωρίς να φοβούνται τις μολυσματικές ασθένειες.</w:t>
            </w:r>
          </w:p>
          <w:p w:rsidR="004D3761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3A6F09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3A6F09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3A6F09">
              <w:rPr>
                <w:b/>
                <w:sz w:val="23"/>
                <w:szCs w:val="23"/>
                <w:lang w:val="el-GR"/>
              </w:rPr>
              <w:t>:</w:t>
            </w:r>
          </w:p>
          <w:p w:rsidR="004D3761" w:rsidRPr="00AB164E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AB164E">
              <w:rPr>
                <w:sz w:val="23"/>
                <w:szCs w:val="23"/>
                <w:lang w:val="el-GR"/>
              </w:rPr>
              <w:t xml:space="preserve">Τα παιδιά ζωγραφίζουν φρούτα  ,όσπρια και λαχανικά . </w:t>
            </w:r>
          </w:p>
        </w:tc>
      </w:tr>
      <w:tr w:rsidR="004D3761" w:rsidRPr="00143425" w:rsidTr="00685415">
        <w:trPr>
          <w:trHeight w:val="2340"/>
        </w:trPr>
        <w:tc>
          <w:tcPr>
            <w:tcW w:w="2523" w:type="dxa"/>
            <w:vAlign w:val="center"/>
          </w:tcPr>
          <w:p w:rsidR="004D3761" w:rsidRDefault="004D3761" w:rsidP="00685415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Τα  παιδιά μαθαίνουν : </w:t>
            </w:r>
          </w:p>
          <w:p w:rsidR="004D3761" w:rsidRDefault="004D3761" w:rsidP="00685415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να κατατάσσουν τα τρόφιμα στις διάφορες ομάδες τροφίμων </w:t>
            </w:r>
          </w:p>
          <w:p w:rsidR="004D3761" w:rsidRPr="0005394A" w:rsidRDefault="004D3761" w:rsidP="00685415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•να  γνωρίσουν την αξία των  </w:t>
            </w:r>
            <w:r w:rsidRPr="0005394A">
              <w:rPr>
                <w:rFonts w:asciiTheme="minorHAnsi" w:hAnsiTheme="minorHAnsi" w:cstheme="minorHAnsi"/>
                <w:bCs/>
                <w:iCs/>
                <w:color w:val="auto"/>
              </w:rPr>
              <w:t>πρωτεϊνών και υδατανθράκων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  <w:tc>
          <w:tcPr>
            <w:tcW w:w="2835" w:type="dxa"/>
            <w:vAlign w:val="center"/>
          </w:tcPr>
          <w:p w:rsidR="004D3761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Τίτλος: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Η θρεπτική αξία πρωτεϊνών και υδατανθράκων. 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 w:rsidR="0061523D"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18" o:spid="_x0000_s1063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CM2Qwj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<v:shape id="Εικόνα 19" o:spid="_x0000_s1064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20" o:spid="_x0000_s1065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" fillcolor="#9bbb59 [3206]" stroked="f">
                    <v:fill opacity="32896f"/>
                    <v:textbox>
                      <w:txbxContent>
                        <w:p w:rsidR="004D3761" w:rsidRPr="00970ACF" w:rsidRDefault="00970ACF" w:rsidP="00A21083">
                          <w:p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4D3761" w:rsidRDefault="004D3761" w:rsidP="00685415">
            <w:pPr>
              <w:pStyle w:val="a8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C6434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Φέρνουμε εικόνες προϊόντων  με πρωτεΐνες και  υδατάνθρακες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και συζητάμε για τη διατροφική τους αξία.</w:t>
            </w:r>
          </w:p>
          <w:p w:rsidR="004D3761" w:rsidRDefault="004D3761" w:rsidP="00685415">
            <w:pPr>
              <w:pStyle w:val="a8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Μαθαίνουμε να τα χωρίζουμε σε ομάδες</w:t>
            </w:r>
          </w:p>
          <w:p w:rsidR="004D3761" w:rsidRDefault="004D3761" w:rsidP="00685415">
            <w:pPr>
              <w:pStyle w:val="a8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Φτιάχνουμε τα πιατάκια της υγιεινής διατροφής, χωρισμένα σε ομάδες τροφών . </w:t>
            </w:r>
          </w:p>
          <w:p w:rsidR="004D3761" w:rsidRDefault="004D3761" w:rsidP="00685415">
            <w:pPr>
              <w:pStyle w:val="a8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Συζητάμε για τα αρνητικά μιας κακής διατροφής στην υγεία, τη μνήμη και την ανάπτυξη .</w:t>
            </w:r>
          </w:p>
          <w:p w:rsidR="004D3761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3D6167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3D6167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3D6167">
              <w:rPr>
                <w:b/>
                <w:sz w:val="23"/>
                <w:szCs w:val="23"/>
                <w:lang w:val="el-GR"/>
              </w:rPr>
              <w:t>:</w:t>
            </w:r>
          </w:p>
          <w:p w:rsidR="004D3761" w:rsidRPr="00AB164E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AB164E">
              <w:rPr>
                <w:rFonts w:asciiTheme="minorHAnsi" w:eastAsia="Times New Roman" w:hAnsiTheme="minorHAnsi" w:cstheme="minorHAnsi"/>
                <w:bCs/>
                <w:iCs/>
                <w:color w:val="auto"/>
                <w:bdr w:val="none" w:sz="0" w:space="0" w:color="auto"/>
                <w:lang w:val="el-GR" w:eastAsia="en-US"/>
              </w:rPr>
              <w:t>Τα παιδιά ζωγραφίζουν  τροφές με πρωτεΐνες  και υδατάνθρακες .</w:t>
            </w:r>
          </w:p>
        </w:tc>
      </w:tr>
      <w:tr w:rsidR="004D3761" w:rsidRPr="00143425" w:rsidTr="00685415">
        <w:trPr>
          <w:trHeight w:val="1835"/>
        </w:trPr>
        <w:tc>
          <w:tcPr>
            <w:tcW w:w="2523" w:type="dxa"/>
            <w:vAlign w:val="center"/>
          </w:tcPr>
          <w:p w:rsidR="004D3761" w:rsidRDefault="004D3761" w:rsidP="00685415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  παιδιά μαθαίνουν : </w:t>
            </w:r>
          </w:p>
          <w:p w:rsidR="004D3761" w:rsidRDefault="004D3761" w:rsidP="006854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να κατατάσσουν τα τρόφιμα στις διάφορες ομάδες τροφίμων </w:t>
            </w:r>
          </w:p>
          <w:p w:rsidR="004D3761" w:rsidRDefault="004D3761" w:rsidP="006854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θα διδαχτούν  την υγιεινή διατροφή και την πυραμίδα ισορροπημένης διατροφής. </w:t>
            </w:r>
          </w:p>
          <w:p w:rsidR="004D3761" w:rsidRDefault="004D3761" w:rsidP="006854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Θα εξοικειωθούν με τις βασικές μορφές ψηφιακής πληροφορίας (κείμενο, εικόνα, ήχος) </w:t>
            </w:r>
          </w:p>
          <w:p w:rsidR="004D3761" w:rsidRPr="00143425" w:rsidRDefault="004D3761" w:rsidP="00685415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Θα μάθουν   τα κυριότερα χαρακτηριστικά της ισορροπημένης διατροφής </w:t>
            </w:r>
            <w:r w:rsidRPr="00143425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Τίτλος:</w:t>
            </w:r>
          </w:p>
          <w:p w:rsidR="004D3761" w:rsidRPr="00537B46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37B46">
              <w:rPr>
                <w:b/>
                <w:bCs/>
                <w:sz w:val="23"/>
                <w:szCs w:val="23"/>
                <w:lang w:val="el-GR"/>
              </w:rPr>
              <w:t>Διατροφική πυραμίδα -ομάδες τροφίμων</w:t>
            </w:r>
            <w:r w:rsidR="00537B46">
              <w:rPr>
                <w:b/>
                <w:bCs/>
                <w:sz w:val="23"/>
                <w:szCs w:val="23"/>
                <w:lang w:val="el-GR"/>
              </w:rPr>
              <w:t xml:space="preserve"> και η αξία του νερού στη διατροφή μας .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 w:rsidR="0061523D"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2" o:spid="_x0000_s1072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G4mynw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<v:shape id="Εικόνα 33" o:spid="_x0000_s1073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34" o:spid="_x0000_s1074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" fillcolor="#9bbb59 [3206]" stroked="f">
                    <v:fill opacity="32896f"/>
                    <v:textbox>
                      <w:txbxContent>
                        <w:p w:rsidR="004D3761" w:rsidRPr="00B52853" w:rsidRDefault="004D3761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4D3761" w:rsidRDefault="004D3761" w:rsidP="00685415">
            <w:pPr>
              <w:pStyle w:val="Default"/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Παιχνίδι παντομίμας : ένα παιδί παριστάνει ότι  τρώει κάτι και οι άλλοι πρέπει να μαντέψουν αν είναι όσπρια, κρέας σούπα λαχανικών , φρούτο κ. λ. π.</w:t>
            </w:r>
          </w:p>
          <w:p w:rsidR="004D3761" w:rsidRPr="00DC6A2E" w:rsidRDefault="004D3761" w:rsidP="00685415">
            <w:pPr>
              <w:pStyle w:val="Default"/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 w:rsidRPr="00DC6A2E">
              <w:rPr>
                <w:sz w:val="23"/>
                <w:szCs w:val="23"/>
              </w:rPr>
              <w:t xml:space="preserve">Εκτύπωση και διαμοιρασμός παιδικής πυραμίδας της μεσογειακής διατροφής. (φύλλο εργασίας </w:t>
            </w:r>
            <w:proofErr w:type="spellStart"/>
            <w:r w:rsidRPr="00DC6A2E">
              <w:rPr>
                <w:sz w:val="23"/>
                <w:szCs w:val="23"/>
              </w:rPr>
              <w:t>Α4</w:t>
            </w:r>
            <w:proofErr w:type="spellEnd"/>
            <w:r w:rsidRPr="00DC6A2E">
              <w:rPr>
                <w:sz w:val="23"/>
                <w:szCs w:val="23"/>
              </w:rPr>
              <w:t xml:space="preserve">). https://images.app.goo.gl/JeX58AVAsBgCAU9u9 </w:t>
            </w:r>
          </w:p>
          <w:p w:rsidR="004D3761" w:rsidRPr="00DC6A2E" w:rsidRDefault="004D3761" w:rsidP="00685415">
            <w:pPr>
              <w:pStyle w:val="Default"/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 w:rsidRPr="00DC6A2E">
              <w:rPr>
                <w:rFonts w:cs="Times New Roman"/>
                <w:color w:val="auto"/>
              </w:rPr>
              <w:t>Φέρνουμε εικόνες με όλα τα είδη τροφών και τα τοποθετούμε σε μια μεγάλη πυραμίδα. Συζητούμε για την αξία της κάθε ομάδας.</w:t>
            </w:r>
          </w:p>
          <w:p w:rsidR="004D3761" w:rsidRPr="007B4134" w:rsidRDefault="004D3761" w:rsidP="00685415">
            <w:pPr>
              <w:pStyle w:val="Default"/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Τονίζουμε και την αξία της </w:t>
            </w:r>
            <w:r w:rsidRPr="00240A16">
              <w:rPr>
                <w:sz w:val="23"/>
                <w:szCs w:val="23"/>
              </w:rPr>
              <w:t xml:space="preserve"> συμμετοχή</w:t>
            </w:r>
            <w:r>
              <w:rPr>
                <w:sz w:val="23"/>
                <w:szCs w:val="23"/>
              </w:rPr>
              <w:t xml:space="preserve">ς μας </w:t>
            </w:r>
            <w:r w:rsidRPr="00240A16">
              <w:rPr>
                <w:sz w:val="23"/>
                <w:szCs w:val="23"/>
              </w:rPr>
              <w:t xml:space="preserve"> σε προγράμματα άσκησης και φυσικής δραστηριότητας </w:t>
            </w:r>
            <w:r>
              <w:rPr>
                <w:sz w:val="23"/>
                <w:szCs w:val="23"/>
              </w:rPr>
              <w:t>, που πρέπει να συνυπάρχουν μαζί με  τη σωστή διατροφή.</w:t>
            </w:r>
          </w:p>
          <w:p w:rsidR="007B4134" w:rsidRPr="00240A16" w:rsidRDefault="007B4134" w:rsidP="00685415">
            <w:pPr>
              <w:pStyle w:val="Default"/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>
              <w:rPr>
                <w:sz w:val="23"/>
                <w:szCs w:val="23"/>
              </w:rPr>
              <w:t>Τονίζουμε την αξία του καθαρού νερού στην καθημεριν</w:t>
            </w:r>
            <w:r w:rsidR="006475DC">
              <w:rPr>
                <w:sz w:val="23"/>
                <w:szCs w:val="23"/>
              </w:rPr>
              <w:t xml:space="preserve">ή μας διατροφή </w:t>
            </w:r>
            <w:r>
              <w:rPr>
                <w:sz w:val="23"/>
                <w:szCs w:val="23"/>
              </w:rPr>
              <w:t xml:space="preserve">. </w:t>
            </w:r>
          </w:p>
          <w:p w:rsidR="004D3761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3D6167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3D6167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3D6167">
              <w:rPr>
                <w:b/>
                <w:sz w:val="23"/>
                <w:szCs w:val="23"/>
                <w:lang w:val="el-GR"/>
              </w:rPr>
              <w:t>:</w:t>
            </w:r>
          </w:p>
          <w:p w:rsidR="004D3761" w:rsidRPr="009524E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05394A">
              <w:rPr>
                <w:sz w:val="23"/>
                <w:szCs w:val="23"/>
                <w:lang w:val="el-GR"/>
              </w:rPr>
              <w:t xml:space="preserve">Άσκηση ομαδικής διατροφής </w:t>
            </w:r>
            <w:r>
              <w:rPr>
                <w:sz w:val="23"/>
                <w:szCs w:val="23"/>
              </w:rPr>
              <w:t>http</w:t>
            </w:r>
            <w:r w:rsidRPr="0005394A">
              <w:rPr>
                <w:sz w:val="23"/>
                <w:szCs w:val="23"/>
                <w:lang w:val="el-GR"/>
              </w:rPr>
              <w:t>://</w:t>
            </w:r>
            <w:proofErr w:type="spellStart"/>
            <w:r>
              <w:rPr>
                <w:sz w:val="23"/>
                <w:szCs w:val="23"/>
              </w:rPr>
              <w:t>aesop</w:t>
            </w:r>
            <w:proofErr w:type="spellEnd"/>
            <w:r w:rsidRPr="0005394A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iep</w:t>
            </w:r>
            <w:proofErr w:type="spellEnd"/>
            <w:r w:rsidRPr="0005394A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edu</w:t>
            </w:r>
            <w:proofErr w:type="spellEnd"/>
            <w:r w:rsidRPr="0005394A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gr</w:t>
            </w:r>
            <w:proofErr w:type="spellEnd"/>
            <w:r w:rsidRPr="0005394A">
              <w:rPr>
                <w:sz w:val="23"/>
                <w:szCs w:val="23"/>
                <w:lang w:val="el-GR"/>
              </w:rPr>
              <w:t>/</w:t>
            </w:r>
            <w:r>
              <w:rPr>
                <w:sz w:val="23"/>
                <w:szCs w:val="23"/>
              </w:rPr>
              <w:t>node</w:t>
            </w:r>
            <w:r w:rsidRPr="0005394A">
              <w:rPr>
                <w:sz w:val="23"/>
                <w:szCs w:val="23"/>
                <w:lang w:val="el-GR"/>
              </w:rPr>
              <w:t>/7622/2174/#</w:t>
            </w:r>
            <w:r>
              <w:rPr>
                <w:sz w:val="23"/>
                <w:szCs w:val="23"/>
              </w:rPr>
              <w:t>question</w:t>
            </w:r>
            <w:r w:rsidRPr="0005394A">
              <w:rPr>
                <w:sz w:val="23"/>
                <w:szCs w:val="23"/>
                <w:lang w:val="el-GR"/>
              </w:rPr>
              <w:t xml:space="preserve">8389 </w:t>
            </w:r>
          </w:p>
          <w:p w:rsidR="004D3761" w:rsidRPr="00930B5F" w:rsidRDefault="004D3761" w:rsidP="0068541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4D3761" w:rsidRPr="00143425" w:rsidTr="00685415">
        <w:trPr>
          <w:trHeight w:val="2260"/>
        </w:trPr>
        <w:tc>
          <w:tcPr>
            <w:tcW w:w="2523" w:type="dxa"/>
            <w:vAlign w:val="center"/>
          </w:tcPr>
          <w:p w:rsidR="004D3761" w:rsidRPr="007B61E1" w:rsidRDefault="004D3761" w:rsidP="00685415">
            <w:pPr>
              <w:pStyle w:val="a8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7B61E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lastRenderedPageBreak/>
              <w:t>Τα παιδιά θα διδαχτούν την αξία της Μεσογειακής διατροφής.</w:t>
            </w:r>
          </w:p>
          <w:p w:rsidR="004D3761" w:rsidRPr="007B61E1" w:rsidRDefault="004D3761" w:rsidP="00685415">
            <w:pPr>
              <w:pStyle w:val="a8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7B61E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Θα γνωρίσουν τις διατροφικές συνήθειες άλλων λαών.</w:t>
            </w:r>
          </w:p>
          <w:p w:rsidR="004D3761" w:rsidRDefault="004D3761" w:rsidP="00685415">
            <w:pPr>
              <w:pStyle w:val="a8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35323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Θα συγκρίνουν τα είδη φαγητών και τον τρόπο μαγειρέματος</w:t>
            </w:r>
          </w:p>
          <w:p w:rsidR="00D042DA" w:rsidRPr="00535323" w:rsidRDefault="00D042DA" w:rsidP="00685415">
            <w:pPr>
              <w:pStyle w:val="a8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Θα διδαχτούν την αξία του ελαιόλαδου .</w:t>
            </w:r>
          </w:p>
        </w:tc>
        <w:tc>
          <w:tcPr>
            <w:tcW w:w="2835" w:type="dxa"/>
            <w:vAlign w:val="center"/>
          </w:tcPr>
          <w:p w:rsidR="004D3761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</w:t>
            </w:r>
          </w:p>
          <w:p w:rsidR="004D3761" w:rsidRPr="003A6F09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Διατροφή μεσογειακή, τι σημαίνει και σύγκριση με τη διατροφή άλλων λαών </w:t>
            </w:r>
            <w:r w:rsidRPr="003A6F09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.</w:t>
            </w:r>
          </w:p>
          <w:p w:rsidR="004D3761" w:rsidRPr="009B1C20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t xml:space="preserve"> </w:t>
            </w:r>
            <w:r w:rsidR="0061523D"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5" o:spid="_x0000_s1069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FUMeoc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">
                  <v:shape id="Εικόνα 36" o:spid="_x0000_s1070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37" o:spid="_x0000_s1071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" fillcolor="#9bbb59 [3206]" stroked="f">
                    <v:fill opacity="32896f"/>
                    <v:textbox>
                      <w:txbxContent>
                        <w:p w:rsidR="004D3761" w:rsidRPr="00B52853" w:rsidRDefault="004D3761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4D3761" w:rsidRPr="00B56AC0" w:rsidRDefault="004D3761" w:rsidP="00685415">
            <w:pPr>
              <w:pStyle w:val="a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B56AC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Συζητάμε για τις χώρες της Μεσογείου, και τι σημαίνει Μεσογειακή διατροφή.</w:t>
            </w:r>
          </w:p>
          <w:p w:rsidR="004D3761" w:rsidRPr="00B56AC0" w:rsidRDefault="004D3761" w:rsidP="00685415">
            <w:pPr>
              <w:pStyle w:val="a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B56AC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Ζωγραφίζουν τα παιδιά τη Μεσόγειο και τα προϊόντα που παράγουν  οι μεσογειακές χώρες.</w:t>
            </w:r>
          </w:p>
          <w:p w:rsidR="004D3761" w:rsidRPr="00B56AC0" w:rsidRDefault="004D3761" w:rsidP="00685415">
            <w:pPr>
              <w:pStyle w:val="a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B56AC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Συζητάμε για τις διατροφικές συνήθειες άλλων λαών, π.χ. Κινέζοι, Άραβες, Ινδοί, Αμερικάνοι κ. λ. π.</w:t>
            </w:r>
          </w:p>
          <w:p w:rsidR="004D3761" w:rsidRPr="00B56AC0" w:rsidRDefault="004D3761" w:rsidP="00685415">
            <w:pPr>
              <w:pStyle w:val="a8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B56AC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Βρίσκουμε φαγητά που τα δανειστήκαμε       από άλλους λαούς.</w:t>
            </w:r>
          </w:p>
          <w:p w:rsidR="00BD67B2" w:rsidRPr="00B56AC0" w:rsidRDefault="002B34A7" w:rsidP="00685415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bCs/>
                <w:iCs/>
                <w:color w:val="auto"/>
                <w:lang w:val="en-US"/>
              </w:rPr>
            </w:pPr>
            <w:r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Συζητάμε για την αξία του ελαιόλαδου </w:t>
            </w:r>
            <w:r w:rsidR="00B56AC0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          </w:t>
            </w:r>
            <w:r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στη μεσογειακή διατροφή</w:t>
            </w:r>
            <w:r w:rsidR="00A03F5E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. Δείχνουμε στον χάρτη τις χώρες που καλλιεργούν ελιές</w:t>
            </w:r>
            <w:r w:rsidR="00F85BE5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και </w:t>
            </w:r>
            <w:r w:rsidR="00A03F5E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συζητάμε για τα είδη </w:t>
            </w:r>
            <w:r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ελι</w:t>
            </w:r>
            <w:r w:rsidR="00A03F5E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άς (μεγάλες, μικρές, πικρές, άγουρες, </w:t>
            </w:r>
            <w:r w:rsidR="00F85BE5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πράσινες, μαύρες κ.</w:t>
            </w:r>
            <w:r w:rsidR="00C50EE1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</w:t>
            </w:r>
            <w:r w:rsidR="00F85BE5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λ.</w:t>
            </w:r>
            <w:r w:rsidR="00C50EE1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</w:t>
            </w:r>
            <w:r w:rsidR="00F85BE5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π.)</w:t>
            </w:r>
            <w:r w:rsidR="00A03F5E"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</w:t>
            </w:r>
            <w:r w:rsidRPr="00B56AC0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 xml:space="preserve"> Φτιάχνουμε χειροτεχνίες με φύλλα ελιάς.</w:t>
            </w:r>
          </w:p>
          <w:p w:rsidR="00BD67B2" w:rsidRPr="00B56AC0" w:rsidRDefault="00BD67B2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4"/>
                <w:szCs w:val="24"/>
                <w:lang w:val="el-GR"/>
              </w:rPr>
            </w:pPr>
          </w:p>
          <w:p w:rsidR="00BD67B2" w:rsidRDefault="00BD67B2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3D6167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3D6167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3D6167">
              <w:rPr>
                <w:b/>
                <w:sz w:val="23"/>
                <w:szCs w:val="23"/>
                <w:lang w:val="el-GR"/>
              </w:rPr>
              <w:t>:</w:t>
            </w:r>
          </w:p>
          <w:p w:rsidR="00FC4B5C" w:rsidRDefault="00FC4B5C" w:rsidP="006854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 παιδία παίζουν </w:t>
            </w:r>
            <w:proofErr w:type="spellStart"/>
            <w:r>
              <w:rPr>
                <w:sz w:val="23"/>
                <w:szCs w:val="23"/>
              </w:rPr>
              <w:t>διαδραστικά</w:t>
            </w:r>
            <w:proofErr w:type="spellEnd"/>
            <w:r>
              <w:rPr>
                <w:sz w:val="23"/>
                <w:szCs w:val="23"/>
              </w:rPr>
              <w:t xml:space="preserve"> παιχνίδια http://aesop.iep.edu.gr/node/14205/3620/#question14212 </w:t>
            </w:r>
          </w:p>
          <w:p w:rsidR="00FC4B5C" w:rsidRDefault="00FC4B5C" w:rsidP="006854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και το πρόγραμμα ολοκληρώνεται με τον </w:t>
            </w:r>
            <w:proofErr w:type="spellStart"/>
            <w:r w:rsidR="00BD67B2">
              <w:rPr>
                <w:sz w:val="23"/>
                <w:szCs w:val="23"/>
              </w:rPr>
              <w:t>αναστοχασμό</w:t>
            </w:r>
            <w:proofErr w:type="spellEnd"/>
            <w:r>
              <w:rPr>
                <w:sz w:val="23"/>
                <w:szCs w:val="23"/>
              </w:rPr>
              <w:t xml:space="preserve"> (Διατροφικές επιλογές) </w:t>
            </w:r>
          </w:p>
          <w:p w:rsidR="002B34A7" w:rsidRDefault="00FC4B5C" w:rsidP="00685415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sz w:val="23"/>
                <w:szCs w:val="23"/>
              </w:rPr>
              <w:t>http</w:t>
            </w:r>
            <w:r w:rsidRPr="00FC4B5C">
              <w:rPr>
                <w:sz w:val="23"/>
                <w:szCs w:val="23"/>
                <w:lang w:val="el-GR"/>
              </w:rPr>
              <w:t>://</w:t>
            </w:r>
            <w:proofErr w:type="spellStart"/>
            <w:r>
              <w:rPr>
                <w:sz w:val="23"/>
                <w:szCs w:val="23"/>
              </w:rPr>
              <w:t>aesop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iep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edu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gr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/</w:t>
            </w:r>
            <w:r>
              <w:rPr>
                <w:sz w:val="23"/>
                <w:szCs w:val="23"/>
              </w:rPr>
              <w:t>node</w:t>
            </w:r>
            <w:r w:rsidRPr="00FC4B5C">
              <w:rPr>
                <w:sz w:val="23"/>
                <w:szCs w:val="23"/>
                <w:lang w:val="el-GR"/>
              </w:rPr>
              <w:t>/14205/3619/#</w:t>
            </w:r>
            <w:r>
              <w:rPr>
                <w:sz w:val="23"/>
                <w:szCs w:val="23"/>
              </w:rPr>
              <w:t>question</w:t>
            </w:r>
            <w:r w:rsidRPr="00FC4B5C">
              <w:rPr>
                <w:sz w:val="23"/>
                <w:szCs w:val="23"/>
                <w:lang w:val="el-GR"/>
              </w:rPr>
              <w:t>14207</w:t>
            </w:r>
          </w:p>
          <w:p w:rsidR="00FC4B5C" w:rsidRPr="00BD67B2" w:rsidRDefault="00FC4B5C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4D3761" w:rsidRPr="00143425" w:rsidTr="00685415">
        <w:trPr>
          <w:trHeight w:val="2405"/>
        </w:trPr>
        <w:tc>
          <w:tcPr>
            <w:tcW w:w="2523" w:type="dxa"/>
            <w:vAlign w:val="center"/>
          </w:tcPr>
          <w:p w:rsidR="00BE36F1" w:rsidRPr="00BE36F1" w:rsidRDefault="00BE36F1" w:rsidP="00685415">
            <w:pPr>
              <w:pStyle w:val="a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BE36F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Τα παιδιά θα διδαχτούν ποιες τροφές χαλνάνε τα δόντια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και βασικούς κανόνες στοματικής υγιεινής.</w:t>
            </w:r>
          </w:p>
          <w:p w:rsidR="00BE36F1" w:rsidRPr="00BE36F1" w:rsidRDefault="00BE36F1" w:rsidP="00685415">
            <w:pPr>
              <w:pStyle w:val="a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BE36F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Θα μάθουν τα βασικά είδη δοντιών 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.</w:t>
            </w:r>
          </w:p>
          <w:p w:rsidR="004D3761" w:rsidRPr="00BE36F1" w:rsidRDefault="00BE36F1" w:rsidP="00685415">
            <w:pPr>
              <w:pStyle w:val="a8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BE36F1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Θα γνωρίσουν τις διαφορές και ομοιότητες των ανθρώπινων δοντιών με τα δόντια των σαρκοφάγων και φυτοφάγων ζώων. </w:t>
            </w:r>
          </w:p>
        </w:tc>
        <w:tc>
          <w:tcPr>
            <w:tcW w:w="2835" w:type="dxa"/>
            <w:vAlign w:val="center"/>
          </w:tcPr>
          <w:p w:rsidR="00CA381E" w:rsidRPr="00CA381E" w:rsidRDefault="007F12A8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Τίτλος: Στοματική  υγιεινή</w:t>
            </w:r>
            <w:r w:rsidR="00CA381E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και </w:t>
            </w:r>
          </w:p>
          <w:p w:rsidR="00CA381E" w:rsidRDefault="00CA381E" w:rsidP="006854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Αξιολόγηση </w:t>
            </w:r>
          </w:p>
          <w:p w:rsidR="004D3761" w:rsidRPr="00CA381E" w:rsidRDefault="004D3761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</w:p>
          <w:p w:rsidR="00685415" w:rsidRDefault="00685415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pPr>
          </w:p>
          <w:p w:rsidR="004D3761" w:rsidRPr="009B1C20" w:rsidRDefault="0061523D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61523D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8" o:spid="_x0000_s1066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jnDscb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yJRiJXJU/1q/qX+v&#10;/6pfRZgEQptqOcHGR6Z6Xl2YZmIZRhT0NjMl/SKcaOuxvdphK7Yu4pjsjw+TBBngWGpkjz3PkaBb&#10;Wjx/2OgNhiPkOeg1MvQ67aEd8m3nSiX5BP8NUJBuAfVxQkHLrYyIGyPlJ9komXm5qg6Q04o5uZCF&#10;dFeen8geOaXWF5JfmDDYw3y8w/yX+p/69buf6/8I9TGhTnq0NSgyCuxc85c2UnqeM7UUM1uB36g6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">
                  <v:shape id="Εικόνα 39" o:spid="_x0000_s1067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40" o:spid="_x0000_s1068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" fillcolor="#9bbb59 [3206]" stroked="f">
                    <v:fill opacity="32896f"/>
                    <v:textbox>
                      <w:txbxContent>
                        <w:p w:rsidR="004D3761" w:rsidRPr="00B52853" w:rsidRDefault="004D3761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7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961" w:type="dxa"/>
            <w:vAlign w:val="center"/>
          </w:tcPr>
          <w:p w:rsidR="004D3761" w:rsidRPr="006C786B" w:rsidRDefault="005B579C" w:rsidP="00685415">
            <w:pPr>
              <w:pStyle w:val="a8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1336CA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Δίνουμε στα παιδιά καθρεφτάκια  για να </w:t>
            </w:r>
            <w:r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παρατηρήσουν τα δόντια τους  και  εικόνες ανθρώπων που χαμογελούν .</w:t>
            </w:r>
            <w:r w:rsidR="001336CA"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Συζητάμε για τη χρησιμότητα των δοντιών  και  τις τροφές που δεν μπορούμε να φάμε χωρίς δόντια . </w:t>
            </w:r>
          </w:p>
          <w:p w:rsidR="005B579C" w:rsidRPr="006C786B" w:rsidRDefault="005B579C" w:rsidP="006C786B">
            <w:pPr>
              <w:pStyle w:val="a8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Δείχνουμε εικόνες από δόντια φυτοφάγων και σαρκοφάγων ζώων</w:t>
            </w:r>
            <w:r w:rsidR="001336CA"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 και συζητάμε για τις διαφορές.</w:t>
            </w:r>
          </w:p>
          <w:p w:rsidR="001336CA" w:rsidRPr="006C786B" w:rsidRDefault="001336CA" w:rsidP="006C786B">
            <w:pPr>
              <w:pStyle w:val="a8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Συζητάμε και ζωγραφίζουμε τις τροφές που χαλνάνε τα δόντια και τις τροφές που χτίζουν  γερά δόντια.</w:t>
            </w:r>
          </w:p>
          <w:p w:rsidR="00403C3D" w:rsidRPr="006C786B" w:rsidRDefault="00403C3D" w:rsidP="006C786B">
            <w:pPr>
              <w:pStyle w:val="a8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6C786B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Συζητάμε για τις παθήσεις των δοντιών, όταν δεν τα φροντίζουμε.</w:t>
            </w:r>
          </w:p>
          <w:p w:rsidR="006C786B" w:rsidRPr="00C4285D" w:rsidRDefault="006C786B" w:rsidP="00C4285D">
            <w:pPr>
              <w:pStyle w:val="1"/>
            </w:pPr>
            <w:r w:rsidRPr="00C4285D">
              <w:t xml:space="preserve">Βλέπουμε το βίντεο από το </w:t>
            </w:r>
            <w:proofErr w:type="spellStart"/>
            <w:r w:rsidRPr="00C4285D">
              <w:t>φωτόδεντρο</w:t>
            </w:r>
            <w:proofErr w:type="spellEnd"/>
            <w:r w:rsidRPr="00C4285D">
              <w:t xml:space="preserve"> :    ΤΟ </w:t>
            </w:r>
            <w:proofErr w:type="spellStart"/>
            <w:r w:rsidRPr="00C4285D">
              <w:t>ΒΡΩΜΟΔΟΝΤΑΚΙ</w:t>
            </w:r>
            <w:proofErr w:type="spellEnd"/>
            <w:r w:rsidRPr="00C4285D">
              <w:t xml:space="preserve"> https://photodentro.edu.gr/lor/r/8521/4909?locale=el</w:t>
            </w:r>
          </w:p>
          <w:p w:rsidR="00685415" w:rsidRDefault="00685415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</w:p>
          <w:p w:rsidR="00685415" w:rsidRDefault="00685415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</w:p>
          <w:p w:rsidR="00CA381E" w:rsidRDefault="00CA381E" w:rsidP="00685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360"/>
              <w:rPr>
                <w:b/>
                <w:sz w:val="23"/>
                <w:szCs w:val="23"/>
                <w:lang w:val="el-GR"/>
              </w:rPr>
            </w:pPr>
            <w:r w:rsidRPr="003D6167">
              <w:rPr>
                <w:b/>
                <w:sz w:val="23"/>
                <w:szCs w:val="23"/>
                <w:lang w:val="el-GR"/>
              </w:rPr>
              <w:t>Αξιολόγηση-</w:t>
            </w:r>
            <w:proofErr w:type="spellStart"/>
            <w:r w:rsidRPr="003D6167">
              <w:rPr>
                <w:b/>
                <w:sz w:val="23"/>
                <w:szCs w:val="23"/>
                <w:lang w:val="el-GR"/>
              </w:rPr>
              <w:t>Αναστοχασμός</w:t>
            </w:r>
            <w:proofErr w:type="spellEnd"/>
            <w:r w:rsidRPr="003D6167">
              <w:rPr>
                <w:b/>
                <w:sz w:val="23"/>
                <w:szCs w:val="23"/>
                <w:lang w:val="el-GR"/>
              </w:rPr>
              <w:t>:</w:t>
            </w:r>
          </w:p>
          <w:p w:rsidR="00CA381E" w:rsidRDefault="00CA381E" w:rsidP="00685415">
            <w:pPr>
              <w:pStyle w:val="Default"/>
              <w:rPr>
                <w:rFonts w:cs="Times New Roman"/>
                <w:color w:val="auto"/>
              </w:rPr>
            </w:pPr>
          </w:p>
          <w:p w:rsidR="00CA381E" w:rsidRDefault="00CA381E" w:rsidP="00685415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Οι μαθητές κατασκευάζουν ένα </w:t>
            </w:r>
            <w:proofErr w:type="spellStart"/>
            <w:r>
              <w:rPr>
                <w:sz w:val="23"/>
                <w:szCs w:val="23"/>
              </w:rPr>
              <w:t>πόστερ</w:t>
            </w:r>
            <w:proofErr w:type="spellEnd"/>
            <w:r>
              <w:rPr>
                <w:sz w:val="23"/>
                <w:szCs w:val="23"/>
              </w:rPr>
              <w:t xml:space="preserve"> από εικόνες (</w:t>
            </w:r>
            <w:proofErr w:type="spellStart"/>
            <w:r>
              <w:rPr>
                <w:sz w:val="23"/>
                <w:szCs w:val="23"/>
              </w:rPr>
              <w:t>κολαζ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r w:rsidR="004C6BDF">
              <w:rPr>
                <w:sz w:val="23"/>
                <w:szCs w:val="23"/>
              </w:rPr>
              <w:t xml:space="preserve">γράφοντας  </w:t>
            </w:r>
            <w:r>
              <w:rPr>
                <w:sz w:val="23"/>
                <w:szCs w:val="23"/>
              </w:rPr>
              <w:t>μικρές συμβουλές για την καλή υγεία</w:t>
            </w:r>
            <w:r>
              <w:rPr>
                <w:b/>
                <w:bCs/>
                <w:sz w:val="23"/>
                <w:szCs w:val="23"/>
              </w:rPr>
              <w:t xml:space="preserve"> ,ως συνθήματα  </w:t>
            </w:r>
          </w:p>
          <w:p w:rsidR="00CA381E" w:rsidRPr="001336CA" w:rsidRDefault="00CA381E" w:rsidP="00685415">
            <w:pPr>
              <w:pStyle w:val="Defaul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bCs/>
                <w:iCs/>
                <w:color w:val="auto"/>
              </w:rPr>
            </w:pPr>
            <w:r>
              <w:rPr>
                <w:sz w:val="23"/>
                <w:szCs w:val="23"/>
              </w:rPr>
              <w:t>• Η διάχυση των αποτελεσμάτων μπορεί να υλοποιηθεί με  τη δημιουργία ενός  δικού μας παραμυθιού και  τη θεατρική αναπαράσταση  του.</w:t>
            </w:r>
          </w:p>
        </w:tc>
      </w:tr>
    </w:tbl>
    <w:p w:rsidR="009B1C20" w:rsidRPr="00A334E0" w:rsidRDefault="00685415" w:rsidP="00A334E0">
      <w:pPr>
        <w:spacing w:after="0" w:line="240" w:lineRule="auto"/>
        <w:rPr>
          <w:sz w:val="8"/>
          <w:szCs w:val="8"/>
          <w:lang w:val="el-GR"/>
        </w:rPr>
      </w:pPr>
      <w:r>
        <w:rPr>
          <w:sz w:val="8"/>
          <w:szCs w:val="8"/>
          <w:lang w:val="el-GR"/>
        </w:rPr>
        <w:lastRenderedPageBreak/>
        <w:br w:type="textWrapping" w:clear="all"/>
      </w:r>
    </w:p>
    <w:tbl>
      <w:tblPr>
        <w:tblStyle w:val="ac"/>
        <w:tblW w:w="1016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66"/>
      </w:tblGrid>
      <w:tr w:rsidR="009B1C20" w:rsidRPr="00141B63" w:rsidTr="00C92B6B">
        <w:trPr>
          <w:trHeight w:val="1780"/>
        </w:trPr>
        <w:tc>
          <w:tcPr>
            <w:tcW w:w="10166" w:type="dxa"/>
          </w:tcPr>
          <w:p w:rsidR="009B1C20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Εκπαιδευτικό Υλικό/ Συνδέσεις</w:t>
            </w:r>
          </w:p>
          <w:p w:rsidR="00141B63" w:rsidRDefault="00141B63" w:rsidP="00D52347">
            <w:pPr>
              <w:pStyle w:val="Default"/>
              <w:numPr>
                <w:ilvl w:val="0"/>
                <w:numId w:val="4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Διαδραστικά</w:t>
            </w:r>
            <w:proofErr w:type="spellEnd"/>
            <w:r>
              <w:rPr>
                <w:sz w:val="23"/>
                <w:szCs w:val="23"/>
              </w:rPr>
              <w:t xml:space="preserve"> παιχνίδια http://aesop.iep.edu.gr/node/14205/3620/#question14212 </w:t>
            </w:r>
          </w:p>
          <w:p w:rsidR="00B571FE" w:rsidRDefault="00B571FE" w:rsidP="00D52347">
            <w:pPr>
              <w:pStyle w:val="Default"/>
              <w:numPr>
                <w:ilvl w:val="0"/>
                <w:numId w:val="4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Διατροφικές επιλογές) </w:t>
            </w:r>
          </w:p>
          <w:p w:rsidR="00B571FE" w:rsidRDefault="00B571FE" w:rsidP="00D5234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1440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sz w:val="23"/>
                <w:szCs w:val="23"/>
              </w:rPr>
              <w:t>http</w:t>
            </w:r>
            <w:r w:rsidRPr="00FC4B5C">
              <w:rPr>
                <w:sz w:val="23"/>
                <w:szCs w:val="23"/>
                <w:lang w:val="el-GR"/>
              </w:rPr>
              <w:t>://</w:t>
            </w:r>
            <w:proofErr w:type="spellStart"/>
            <w:r>
              <w:rPr>
                <w:sz w:val="23"/>
                <w:szCs w:val="23"/>
              </w:rPr>
              <w:t>aesop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iep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edu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.</w:t>
            </w:r>
            <w:proofErr w:type="spellStart"/>
            <w:r>
              <w:rPr>
                <w:sz w:val="23"/>
                <w:szCs w:val="23"/>
              </w:rPr>
              <w:t>gr</w:t>
            </w:r>
            <w:proofErr w:type="spellEnd"/>
            <w:r w:rsidRPr="00FC4B5C">
              <w:rPr>
                <w:sz w:val="23"/>
                <w:szCs w:val="23"/>
                <w:lang w:val="el-GR"/>
              </w:rPr>
              <w:t>/</w:t>
            </w:r>
            <w:r>
              <w:rPr>
                <w:sz w:val="23"/>
                <w:szCs w:val="23"/>
              </w:rPr>
              <w:t>node</w:t>
            </w:r>
            <w:r w:rsidRPr="00FC4B5C">
              <w:rPr>
                <w:sz w:val="23"/>
                <w:szCs w:val="23"/>
                <w:lang w:val="el-GR"/>
              </w:rPr>
              <w:t>/14205/3619/#</w:t>
            </w:r>
            <w:r>
              <w:rPr>
                <w:sz w:val="23"/>
                <w:szCs w:val="23"/>
              </w:rPr>
              <w:t>question</w:t>
            </w:r>
            <w:r w:rsidRPr="00FC4B5C">
              <w:rPr>
                <w:sz w:val="23"/>
                <w:szCs w:val="23"/>
                <w:lang w:val="el-GR"/>
              </w:rPr>
              <w:t>14207</w:t>
            </w:r>
          </w:p>
          <w:p w:rsidR="009A2F23" w:rsidRPr="00D52347" w:rsidRDefault="009A2F23" w:rsidP="00D52347">
            <w:pPr>
              <w:pStyle w:val="a8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sz w:val="23"/>
                <w:szCs w:val="23"/>
                <w:lang w:val="el-GR"/>
              </w:rPr>
            </w:pPr>
            <w:r w:rsidRPr="00D52347">
              <w:rPr>
                <w:sz w:val="23"/>
                <w:szCs w:val="23"/>
                <w:lang w:val="el-GR"/>
              </w:rPr>
              <w:t xml:space="preserve">Άσκηση ομαδικής διατροφής </w:t>
            </w:r>
            <w:r w:rsidRPr="00D52347">
              <w:rPr>
                <w:sz w:val="23"/>
                <w:szCs w:val="23"/>
              </w:rPr>
              <w:t>http</w:t>
            </w:r>
            <w:r w:rsidRPr="00D52347">
              <w:rPr>
                <w:sz w:val="23"/>
                <w:szCs w:val="23"/>
                <w:lang w:val="el-GR"/>
              </w:rPr>
              <w:t>://</w:t>
            </w:r>
            <w:proofErr w:type="spellStart"/>
            <w:r w:rsidRPr="00D52347">
              <w:rPr>
                <w:sz w:val="23"/>
                <w:szCs w:val="23"/>
              </w:rPr>
              <w:t>aesop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iep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edu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gr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/</w:t>
            </w:r>
            <w:r w:rsidRPr="00D52347">
              <w:rPr>
                <w:sz w:val="23"/>
                <w:szCs w:val="23"/>
              </w:rPr>
              <w:t>node</w:t>
            </w:r>
            <w:r w:rsidRPr="00D52347">
              <w:rPr>
                <w:sz w:val="23"/>
                <w:szCs w:val="23"/>
                <w:lang w:val="el-GR"/>
              </w:rPr>
              <w:t>/7622/2174/#</w:t>
            </w:r>
            <w:r w:rsidRPr="00D52347">
              <w:rPr>
                <w:sz w:val="23"/>
                <w:szCs w:val="23"/>
              </w:rPr>
              <w:t>question</w:t>
            </w:r>
            <w:r w:rsidRPr="00D52347">
              <w:rPr>
                <w:sz w:val="23"/>
                <w:szCs w:val="23"/>
                <w:lang w:val="el-GR"/>
              </w:rPr>
              <w:t xml:space="preserve">8389 </w:t>
            </w:r>
          </w:p>
          <w:p w:rsidR="009A3D4E" w:rsidRPr="00D52347" w:rsidRDefault="009A3D4E" w:rsidP="00D52347">
            <w:pPr>
              <w:pStyle w:val="a8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sz w:val="23"/>
                <w:szCs w:val="23"/>
                <w:lang w:val="el-GR"/>
              </w:rPr>
            </w:pPr>
            <w:r w:rsidRPr="00D52347">
              <w:rPr>
                <w:sz w:val="23"/>
                <w:szCs w:val="23"/>
                <w:lang w:val="el-GR"/>
              </w:rPr>
              <w:t xml:space="preserve">Η Διατροφική πυραμίδα στο αποθετήριο </w:t>
            </w:r>
            <w:proofErr w:type="spellStart"/>
            <w:r w:rsidRPr="00D52347">
              <w:rPr>
                <w:sz w:val="23"/>
                <w:szCs w:val="23"/>
              </w:rPr>
              <w:t>aesop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iep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edu</w:t>
            </w:r>
            <w:proofErr w:type="spellEnd"/>
            <w:r w:rsidRPr="00D52347">
              <w:rPr>
                <w:sz w:val="23"/>
                <w:szCs w:val="23"/>
                <w:lang w:val="el-GR"/>
              </w:rPr>
              <w:t>.</w:t>
            </w:r>
            <w:proofErr w:type="spellStart"/>
            <w:r w:rsidRPr="00D52347">
              <w:rPr>
                <w:sz w:val="23"/>
                <w:szCs w:val="23"/>
              </w:rPr>
              <w:t>gr</w:t>
            </w:r>
            <w:proofErr w:type="spellEnd"/>
          </w:p>
          <w:p w:rsidR="00380005" w:rsidRPr="00380005" w:rsidRDefault="00D52347" w:rsidP="00C4285D">
            <w:pPr>
              <w:pStyle w:val="1"/>
            </w:pPr>
            <w:r w:rsidRPr="00380005">
              <w:t xml:space="preserve">Το </w:t>
            </w:r>
            <w:proofErr w:type="spellStart"/>
            <w:r w:rsidRPr="00380005">
              <w:t>Φωτόδεντρο</w:t>
            </w:r>
            <w:proofErr w:type="spellEnd"/>
            <w:r w:rsidR="00380005" w:rsidRPr="00380005">
              <w:t xml:space="preserve"> https://photodentro.edu.gr/lor/r/8521/4909?locale=el</w:t>
            </w:r>
          </w:p>
          <w:p w:rsidR="00D52347" w:rsidRDefault="00D52347" w:rsidP="00380005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380005" w:rsidRPr="00D52347" w:rsidRDefault="00380005" w:rsidP="00380005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D52347" w:rsidRPr="00D52347" w:rsidRDefault="00D52347" w:rsidP="00D52347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sz w:val="23"/>
                <w:szCs w:val="23"/>
                <w:lang w:val="el-GR"/>
              </w:rPr>
            </w:pPr>
          </w:p>
          <w:p w:rsidR="00A334E0" w:rsidRPr="009B1C20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</w:p>
        </w:tc>
      </w:tr>
      <w:tr w:rsidR="009B1C20" w:rsidRPr="00BE36F1" w:rsidTr="00C92B6B">
        <w:trPr>
          <w:trHeight w:val="2884"/>
        </w:trPr>
        <w:tc>
          <w:tcPr>
            <w:tcW w:w="10166" w:type="dxa"/>
          </w:tcPr>
          <w:p w:rsidR="009B1C20" w:rsidRDefault="009B1C2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 xml:space="preserve">Σημειώσεις: </w:t>
            </w:r>
          </w:p>
          <w:p w:rsidR="00A334E0" w:rsidRPr="00F30A8F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</w:p>
        </w:tc>
      </w:tr>
    </w:tbl>
    <w:p w:rsidR="009B1C20" w:rsidRDefault="009B1C20" w:rsidP="00AA1D3D">
      <w:pPr>
        <w:spacing w:after="0" w:line="240" w:lineRule="auto"/>
        <w:rPr>
          <w:lang w:val="el-GR"/>
        </w:rPr>
      </w:pPr>
    </w:p>
    <w:p w:rsidR="00F30A8F" w:rsidRDefault="00F30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sectPr w:rsidR="00C92B6B" w:rsidSect="002772AD">
      <w:footerReference w:type="default" r:id="rId8"/>
      <w:pgSz w:w="11906" w:h="16838"/>
      <w:pgMar w:top="851" w:right="851" w:bottom="851" w:left="851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99" w:rsidRDefault="00506299" w:rsidP="00A334E0">
      <w:pPr>
        <w:spacing w:after="0" w:line="240" w:lineRule="auto"/>
      </w:pPr>
      <w:r>
        <w:separator/>
      </w:r>
    </w:p>
  </w:endnote>
  <w:endnote w:type="continuationSeparator" w:id="0">
    <w:p w:rsidR="00506299" w:rsidRDefault="00506299" w:rsidP="00A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Hebrew">
    <w:altName w:val="Courier New"/>
    <w:panose1 w:val="00000000000000000000"/>
    <w:charset w:val="00"/>
    <w:family w:val="modern"/>
    <w:notTrueType/>
    <w:pitch w:val="variable"/>
    <w:sig w:usb0="00000000" w:usb1="40000000" w:usb2="00000000" w:usb3="00000000" w:csb0="0000002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ka-AcidGR-DiaryGirl">
    <w:altName w:val="Times New Roman"/>
    <w:panose1 w:val="00000000000000000000"/>
    <w:charset w:val="A1"/>
    <w:family w:val="modern"/>
    <w:notTrueType/>
    <w:pitch w:val="variable"/>
    <w:sig w:usb0="00000081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035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/>
    </w:tblPr>
    <w:tblGrid>
      <w:gridCol w:w="1104"/>
      <w:gridCol w:w="8505"/>
      <w:gridCol w:w="426"/>
    </w:tblGrid>
    <w:tr w:rsidR="00A334E0" w:rsidRPr="00A334E0" w:rsidTr="00A334E0">
      <w:trPr>
        <w:trHeight w:val="644"/>
      </w:trPr>
      <w:tc>
        <w:tcPr>
          <w:tcW w:w="1104" w:type="dxa"/>
          <w:shd w:val="clear" w:color="auto" w:fill="auto"/>
          <w:vAlign w:val="center"/>
        </w:tcPr>
        <w:p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Theme="minorHAnsi" w:eastAsia="Times New Roman" w:hAnsiTheme="minorHAnsi" w:cstheme="minorHAnsi"/>
              <w:bCs/>
              <w:iCs/>
              <w:color w:val="auto"/>
              <w:bdr w:val="none" w:sz="0" w:space="0" w:color="auto"/>
              <w:lang w:val="el-GR" w:eastAsia="en-US"/>
            </w:rPr>
          </w:pPr>
          <w:r w:rsidRPr="00A334E0">
            <w:rPr>
              <w:rFonts w:asciiTheme="minorHAnsi" w:eastAsia="Times New Roman" w:hAnsiTheme="minorHAnsi" w:cstheme="minorHAnsi"/>
              <w:bCs/>
              <w:iCs/>
              <w:noProof/>
              <w:color w:val="auto"/>
              <w:bdr w:val="none" w:sz="0" w:space="0" w:color="auto"/>
              <w:lang w:val="el-GR"/>
            </w:rPr>
            <w:drawing>
              <wp:inline distT="0" distB="0" distL="0" distR="0">
                <wp:extent cx="323850" cy="323850"/>
                <wp:effectExtent l="0" t="0" r="0" b="0"/>
                <wp:docPr id="30" name="Εικόνα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29" cy="324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</w:p>
      </w:tc>
      <w:tc>
        <w:tcPr>
          <w:tcW w:w="426" w:type="dxa"/>
          <w:vAlign w:val="center"/>
        </w:tcPr>
        <w:p w:rsidR="00A334E0" w:rsidRPr="00A334E0" w:rsidRDefault="0061523D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right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begin"/>
          </w:r>
          <w:r w:rsidR="00A334E0"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instrText>PAGE   \* MERGEFORMAT</w:instrTex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separate"/>
          </w:r>
          <w:r w:rsidR="00C4285D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t>5</w: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end"/>
          </w:r>
        </w:p>
      </w:tc>
    </w:tr>
  </w:tbl>
  <w:p w:rsidR="00A334E0" w:rsidRPr="00A334E0" w:rsidRDefault="00A334E0" w:rsidP="00A334E0">
    <w:pPr>
      <w:pStyle w:val="ae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99" w:rsidRDefault="00506299" w:rsidP="00A334E0">
      <w:pPr>
        <w:spacing w:after="0" w:line="240" w:lineRule="auto"/>
      </w:pPr>
      <w:r>
        <w:separator/>
      </w:r>
    </w:p>
  </w:footnote>
  <w:footnote w:type="continuationSeparator" w:id="0">
    <w:p w:rsidR="00506299" w:rsidRDefault="00506299" w:rsidP="00A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D221"/>
      </v:shape>
    </w:pict>
  </w:numPicBullet>
  <w:abstractNum w:abstractNumId="0">
    <w:nsid w:val="88B029B0"/>
    <w:multiLevelType w:val="hybridMultilevel"/>
    <w:tmpl w:val="430CB9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D161B5"/>
    <w:multiLevelType w:val="hybridMultilevel"/>
    <w:tmpl w:val="97B3A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ABEFBA"/>
    <w:multiLevelType w:val="hybridMultilevel"/>
    <w:tmpl w:val="39B01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0AE8E8"/>
    <w:multiLevelType w:val="hybridMultilevel"/>
    <w:tmpl w:val="50C5C9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3DCEFA"/>
    <w:multiLevelType w:val="hybridMultilevel"/>
    <w:tmpl w:val="5AB3FD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14C785D"/>
    <w:multiLevelType w:val="hybridMultilevel"/>
    <w:tmpl w:val="A4C00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27131"/>
    <w:multiLevelType w:val="hybridMultilevel"/>
    <w:tmpl w:val="4F48C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1758F"/>
    <w:multiLevelType w:val="hybridMultilevel"/>
    <w:tmpl w:val="FEA17A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892B75"/>
    <w:multiLevelType w:val="hybridMultilevel"/>
    <w:tmpl w:val="CA20D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01C2B"/>
    <w:multiLevelType w:val="hybridMultilevel"/>
    <w:tmpl w:val="C69276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B1301"/>
    <w:multiLevelType w:val="hybridMultilevel"/>
    <w:tmpl w:val="954AD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3E473"/>
    <w:multiLevelType w:val="hybridMultilevel"/>
    <w:tmpl w:val="3F3C4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A477EC"/>
    <w:multiLevelType w:val="hybridMultilevel"/>
    <w:tmpl w:val="F49CCE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814BE"/>
    <w:multiLevelType w:val="hybridMultilevel"/>
    <w:tmpl w:val="C86C6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961D3"/>
    <w:multiLevelType w:val="hybridMultilevel"/>
    <w:tmpl w:val="954AD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C35CF"/>
    <w:multiLevelType w:val="hybridMultilevel"/>
    <w:tmpl w:val="3DF07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66AB4"/>
    <w:multiLevelType w:val="hybridMultilevel"/>
    <w:tmpl w:val="EFF9B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465685C"/>
    <w:multiLevelType w:val="hybridMultilevel"/>
    <w:tmpl w:val="BDDAD3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D47E3"/>
    <w:multiLevelType w:val="hybridMultilevel"/>
    <w:tmpl w:val="E01926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CB0A07"/>
    <w:multiLevelType w:val="hybridMultilevel"/>
    <w:tmpl w:val="F3023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67A24"/>
    <w:multiLevelType w:val="hybridMultilevel"/>
    <w:tmpl w:val="1024A4C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A042BE"/>
    <w:multiLevelType w:val="hybridMultilevel"/>
    <w:tmpl w:val="81786A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A40B2"/>
    <w:multiLevelType w:val="hybridMultilevel"/>
    <w:tmpl w:val="7248D78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C3AEC"/>
    <w:multiLevelType w:val="hybridMultilevel"/>
    <w:tmpl w:val="9CACDE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4221AD"/>
    <w:multiLevelType w:val="hybridMultilevel"/>
    <w:tmpl w:val="67EA14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60E89"/>
    <w:multiLevelType w:val="hybridMultilevel"/>
    <w:tmpl w:val="C2B87F72"/>
    <w:lvl w:ilvl="0" w:tplc="BFF21A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01F88"/>
    <w:multiLevelType w:val="hybridMultilevel"/>
    <w:tmpl w:val="A9D4A9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8490F"/>
    <w:multiLevelType w:val="hybridMultilevel"/>
    <w:tmpl w:val="F176C1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909F8"/>
    <w:multiLevelType w:val="hybridMultilevel"/>
    <w:tmpl w:val="CB8323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CC2648E"/>
    <w:multiLevelType w:val="hybridMultilevel"/>
    <w:tmpl w:val="E10C3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86FC2"/>
    <w:multiLevelType w:val="hybridMultilevel"/>
    <w:tmpl w:val="8822F3B2"/>
    <w:lvl w:ilvl="0" w:tplc="814E286A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F7D64"/>
    <w:multiLevelType w:val="hybridMultilevel"/>
    <w:tmpl w:val="101D16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4468DF"/>
    <w:multiLevelType w:val="hybridMultilevel"/>
    <w:tmpl w:val="CA20D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10D79"/>
    <w:multiLevelType w:val="hybridMultilevel"/>
    <w:tmpl w:val="B86A3B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355E30"/>
    <w:multiLevelType w:val="hybridMultilevel"/>
    <w:tmpl w:val="318C27A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B03FF"/>
    <w:multiLevelType w:val="hybridMultilevel"/>
    <w:tmpl w:val="F3023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4C48"/>
    <w:multiLevelType w:val="hybridMultilevel"/>
    <w:tmpl w:val="3E78D4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508D2"/>
    <w:multiLevelType w:val="hybridMultilevel"/>
    <w:tmpl w:val="376C9B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EF7"/>
    <w:multiLevelType w:val="hybridMultilevel"/>
    <w:tmpl w:val="954AD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B25B7"/>
    <w:multiLevelType w:val="hybridMultilevel"/>
    <w:tmpl w:val="3F945E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02764"/>
    <w:multiLevelType w:val="hybridMultilevel"/>
    <w:tmpl w:val="D83609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7"/>
  </w:num>
  <w:num w:numId="4">
    <w:abstractNumId w:val="5"/>
  </w:num>
  <w:num w:numId="5">
    <w:abstractNumId w:val="8"/>
  </w:num>
  <w:num w:numId="6">
    <w:abstractNumId w:val="41"/>
  </w:num>
  <w:num w:numId="7">
    <w:abstractNumId w:val="1"/>
  </w:num>
  <w:num w:numId="8">
    <w:abstractNumId w:val="18"/>
  </w:num>
  <w:num w:numId="9">
    <w:abstractNumId w:val="26"/>
  </w:num>
  <w:num w:numId="10">
    <w:abstractNumId w:val="29"/>
  </w:num>
  <w:num w:numId="11">
    <w:abstractNumId w:val="20"/>
  </w:num>
  <w:num w:numId="12">
    <w:abstractNumId w:val="2"/>
  </w:num>
  <w:num w:numId="13">
    <w:abstractNumId w:val="14"/>
  </w:num>
  <w:num w:numId="14">
    <w:abstractNumId w:val="33"/>
  </w:num>
  <w:num w:numId="15">
    <w:abstractNumId w:val="9"/>
  </w:num>
  <w:num w:numId="16">
    <w:abstractNumId w:val="37"/>
  </w:num>
  <w:num w:numId="17">
    <w:abstractNumId w:val="19"/>
  </w:num>
  <w:num w:numId="18">
    <w:abstractNumId w:val="32"/>
  </w:num>
  <w:num w:numId="19">
    <w:abstractNumId w:val="12"/>
  </w:num>
  <w:num w:numId="20">
    <w:abstractNumId w:val="4"/>
  </w:num>
  <w:num w:numId="21">
    <w:abstractNumId w:val="22"/>
  </w:num>
  <w:num w:numId="22">
    <w:abstractNumId w:val="16"/>
  </w:num>
  <w:num w:numId="23">
    <w:abstractNumId w:val="17"/>
  </w:num>
  <w:num w:numId="24">
    <w:abstractNumId w:val="11"/>
  </w:num>
  <w:num w:numId="25">
    <w:abstractNumId w:val="42"/>
  </w:num>
  <w:num w:numId="26">
    <w:abstractNumId w:val="35"/>
  </w:num>
  <w:num w:numId="27">
    <w:abstractNumId w:val="40"/>
  </w:num>
  <w:num w:numId="28">
    <w:abstractNumId w:val="13"/>
  </w:num>
  <w:num w:numId="29">
    <w:abstractNumId w:val="10"/>
  </w:num>
  <w:num w:numId="30">
    <w:abstractNumId w:val="24"/>
  </w:num>
  <w:num w:numId="31">
    <w:abstractNumId w:val="30"/>
  </w:num>
  <w:num w:numId="32">
    <w:abstractNumId w:val="38"/>
  </w:num>
  <w:num w:numId="33">
    <w:abstractNumId w:val="27"/>
  </w:num>
  <w:num w:numId="34">
    <w:abstractNumId w:val="39"/>
  </w:num>
  <w:num w:numId="35">
    <w:abstractNumId w:val="21"/>
  </w:num>
  <w:num w:numId="36">
    <w:abstractNumId w:val="25"/>
  </w:num>
  <w:num w:numId="37">
    <w:abstractNumId w:val="28"/>
  </w:num>
  <w:num w:numId="38">
    <w:abstractNumId w:val="15"/>
  </w:num>
  <w:num w:numId="39">
    <w:abstractNumId w:val="6"/>
  </w:num>
  <w:num w:numId="40">
    <w:abstractNumId w:val="3"/>
  </w:num>
  <w:num w:numId="41">
    <w:abstractNumId w:val="36"/>
  </w:num>
  <w:num w:numId="42">
    <w:abstractNumId w:val="0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497C"/>
    <w:rsid w:val="000402AE"/>
    <w:rsid w:val="0005394A"/>
    <w:rsid w:val="00054871"/>
    <w:rsid w:val="0006135D"/>
    <w:rsid w:val="00067A13"/>
    <w:rsid w:val="00080E64"/>
    <w:rsid w:val="00083E1F"/>
    <w:rsid w:val="00092CB0"/>
    <w:rsid w:val="000B3302"/>
    <w:rsid w:val="000B76B7"/>
    <w:rsid w:val="000C6434"/>
    <w:rsid w:val="000C7E44"/>
    <w:rsid w:val="0010076C"/>
    <w:rsid w:val="00123512"/>
    <w:rsid w:val="001336CA"/>
    <w:rsid w:val="00140DAD"/>
    <w:rsid w:val="00141B63"/>
    <w:rsid w:val="00143425"/>
    <w:rsid w:val="00170802"/>
    <w:rsid w:val="00195F87"/>
    <w:rsid w:val="001C1378"/>
    <w:rsid w:val="001D55D4"/>
    <w:rsid w:val="001E5494"/>
    <w:rsid w:val="001F7502"/>
    <w:rsid w:val="002008D2"/>
    <w:rsid w:val="002056B0"/>
    <w:rsid w:val="00240A16"/>
    <w:rsid w:val="00240DAD"/>
    <w:rsid w:val="00243CEF"/>
    <w:rsid w:val="00271657"/>
    <w:rsid w:val="002772AD"/>
    <w:rsid w:val="00280145"/>
    <w:rsid w:val="00295530"/>
    <w:rsid w:val="002B34A7"/>
    <w:rsid w:val="002E19F2"/>
    <w:rsid w:val="002E7316"/>
    <w:rsid w:val="00362255"/>
    <w:rsid w:val="00380005"/>
    <w:rsid w:val="00392E71"/>
    <w:rsid w:val="003A6F09"/>
    <w:rsid w:val="003D6167"/>
    <w:rsid w:val="003F57A2"/>
    <w:rsid w:val="00403C3D"/>
    <w:rsid w:val="00431CAB"/>
    <w:rsid w:val="00436A1E"/>
    <w:rsid w:val="0044276C"/>
    <w:rsid w:val="00447EB4"/>
    <w:rsid w:val="004C66A4"/>
    <w:rsid w:val="004C6BDF"/>
    <w:rsid w:val="004D3761"/>
    <w:rsid w:val="004F57B6"/>
    <w:rsid w:val="00506299"/>
    <w:rsid w:val="0053497C"/>
    <w:rsid w:val="00535323"/>
    <w:rsid w:val="00537B46"/>
    <w:rsid w:val="00551924"/>
    <w:rsid w:val="00591873"/>
    <w:rsid w:val="005B579C"/>
    <w:rsid w:val="005D7012"/>
    <w:rsid w:val="00612739"/>
    <w:rsid w:val="0061523D"/>
    <w:rsid w:val="00616B76"/>
    <w:rsid w:val="00631B2F"/>
    <w:rsid w:val="006475DC"/>
    <w:rsid w:val="00654174"/>
    <w:rsid w:val="00685415"/>
    <w:rsid w:val="006955C2"/>
    <w:rsid w:val="006C786B"/>
    <w:rsid w:val="006F3F6C"/>
    <w:rsid w:val="00737F61"/>
    <w:rsid w:val="00752D2B"/>
    <w:rsid w:val="00762CAA"/>
    <w:rsid w:val="007832FA"/>
    <w:rsid w:val="007B1171"/>
    <w:rsid w:val="007B4134"/>
    <w:rsid w:val="007B61E1"/>
    <w:rsid w:val="007D0BE7"/>
    <w:rsid w:val="007F12A8"/>
    <w:rsid w:val="007F6141"/>
    <w:rsid w:val="008048E7"/>
    <w:rsid w:val="0081081C"/>
    <w:rsid w:val="008805D2"/>
    <w:rsid w:val="008835A6"/>
    <w:rsid w:val="0089144E"/>
    <w:rsid w:val="008970AC"/>
    <w:rsid w:val="008C6DB0"/>
    <w:rsid w:val="008E569E"/>
    <w:rsid w:val="00910ED2"/>
    <w:rsid w:val="00930B5F"/>
    <w:rsid w:val="0094093D"/>
    <w:rsid w:val="009524E0"/>
    <w:rsid w:val="00970ACF"/>
    <w:rsid w:val="00997B40"/>
    <w:rsid w:val="009A2F23"/>
    <w:rsid w:val="009A3CAC"/>
    <w:rsid w:val="009A3D4E"/>
    <w:rsid w:val="009A5ACA"/>
    <w:rsid w:val="009B1C20"/>
    <w:rsid w:val="009B7A7E"/>
    <w:rsid w:val="009D3FCA"/>
    <w:rsid w:val="009D523A"/>
    <w:rsid w:val="00A03F5E"/>
    <w:rsid w:val="00A21083"/>
    <w:rsid w:val="00A334E0"/>
    <w:rsid w:val="00A413C0"/>
    <w:rsid w:val="00A441EC"/>
    <w:rsid w:val="00A45197"/>
    <w:rsid w:val="00A534D9"/>
    <w:rsid w:val="00A647D6"/>
    <w:rsid w:val="00A81071"/>
    <w:rsid w:val="00A84C98"/>
    <w:rsid w:val="00A910E9"/>
    <w:rsid w:val="00AA1D3D"/>
    <w:rsid w:val="00AB11F5"/>
    <w:rsid w:val="00AB164E"/>
    <w:rsid w:val="00AE63B4"/>
    <w:rsid w:val="00B02F0D"/>
    <w:rsid w:val="00B119D0"/>
    <w:rsid w:val="00B203DE"/>
    <w:rsid w:val="00B52521"/>
    <w:rsid w:val="00B56AC0"/>
    <w:rsid w:val="00B571FE"/>
    <w:rsid w:val="00BA2E3B"/>
    <w:rsid w:val="00BB76CA"/>
    <w:rsid w:val="00BC4A3D"/>
    <w:rsid w:val="00BD67B2"/>
    <w:rsid w:val="00BE2F4B"/>
    <w:rsid w:val="00BE36F1"/>
    <w:rsid w:val="00BE4EC9"/>
    <w:rsid w:val="00BE72DF"/>
    <w:rsid w:val="00C04659"/>
    <w:rsid w:val="00C1670A"/>
    <w:rsid w:val="00C16E85"/>
    <w:rsid w:val="00C26ADC"/>
    <w:rsid w:val="00C41A70"/>
    <w:rsid w:val="00C4285D"/>
    <w:rsid w:val="00C50EE1"/>
    <w:rsid w:val="00C538F9"/>
    <w:rsid w:val="00C6656F"/>
    <w:rsid w:val="00C92B6B"/>
    <w:rsid w:val="00C94E44"/>
    <w:rsid w:val="00CA381E"/>
    <w:rsid w:val="00CA7991"/>
    <w:rsid w:val="00CB4CE6"/>
    <w:rsid w:val="00CF1214"/>
    <w:rsid w:val="00D042DA"/>
    <w:rsid w:val="00D52347"/>
    <w:rsid w:val="00D75EFD"/>
    <w:rsid w:val="00D76361"/>
    <w:rsid w:val="00DB41FC"/>
    <w:rsid w:val="00DC6A2E"/>
    <w:rsid w:val="00E33461"/>
    <w:rsid w:val="00E84EFE"/>
    <w:rsid w:val="00F30A8F"/>
    <w:rsid w:val="00F3333E"/>
    <w:rsid w:val="00F525E5"/>
    <w:rsid w:val="00F663E7"/>
    <w:rsid w:val="00F73D38"/>
    <w:rsid w:val="00F75CC8"/>
    <w:rsid w:val="00F76661"/>
    <w:rsid w:val="00F8237C"/>
    <w:rsid w:val="00F85BE5"/>
    <w:rsid w:val="00FC0F5A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97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C4285D"/>
    <w:pPr>
      <w:numPr>
        <w:numId w:val="44"/>
      </w:numPr>
      <w:spacing w:after="165"/>
      <w:ind w:right="150"/>
      <w:outlineLvl w:val="0"/>
    </w:pPr>
    <w:rPr>
      <w:rFonts w:ascii="Trebuchet MS" w:hAnsi="Trebuchet MS" w:cstheme="majorBidi"/>
      <w:b/>
      <w:bCs/>
      <w:color w:val="2B3E42"/>
      <w:sz w:val="23"/>
      <w:szCs w:val="23"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/>
      <w:ind w:left="1152" w:hanging="1152"/>
      <w:outlineLvl w:val="5"/>
    </w:pPr>
    <w:rPr>
      <w:rFonts w:ascii="Calibri Light" w:hAnsi="Calibri Light"/>
      <w:color w:val="1F4D7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/>
      <w:ind w:left="1296" w:hanging="1296"/>
      <w:outlineLvl w:val="6"/>
    </w:pPr>
    <w:rPr>
      <w:rFonts w:ascii="Calibri Light" w:hAnsi="Calibri Light"/>
      <w:i/>
      <w:iCs/>
      <w:color w:val="1F4D78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eastAsia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spacing w:before="90" w:after="90" w:line="240" w:lineRule="auto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C4285D"/>
    <w:rPr>
      <w:rFonts w:ascii="Trebuchet MS" w:eastAsia="Calibri" w:hAnsi="Trebuchet MS" w:cstheme="majorBidi"/>
      <w:b/>
      <w:bCs/>
      <w:color w:val="2B3E42"/>
      <w:sz w:val="23"/>
      <w:szCs w:val="23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i/>
      <w:iCs/>
      <w:color w:val="5B9BD5"/>
      <w:lang w:val="el-GR"/>
    </w:rPr>
  </w:style>
  <w:style w:type="character" w:customStyle="1" w:styleId="Char1">
    <w:name w:val="Έντονο εισαγωγικό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spacing w:line="256" w:lineRule="auto"/>
      <w:ind w:left="0" w:firstLine="0"/>
      <w:outlineLvl w:val="9"/>
    </w:pPr>
    <w:rPr>
      <w:rFonts w:cs="Times New Roman"/>
      <w:color w:val="2E74B5"/>
      <w:sz w:val="32"/>
    </w:rPr>
  </w:style>
  <w:style w:type="table" w:customStyle="1" w:styleId="TableNormal">
    <w:name w:val="Table Normal"/>
    <w:rsid w:val="005349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Κανένα"/>
    <w:rsid w:val="0053497C"/>
    <w:rPr>
      <w:lang w:val="en-US"/>
    </w:rPr>
  </w:style>
  <w:style w:type="table" w:styleId="ac">
    <w:name w:val="Table Grid"/>
    <w:basedOn w:val="a1"/>
    <w:uiPriority w:val="59"/>
    <w:rsid w:val="009B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2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d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ae">
    <w:name w:val="footer"/>
    <w:basedOn w:val="a"/>
    <w:link w:val="Char3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e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af">
    <w:name w:val="Balloon Text"/>
    <w:basedOn w:val="a"/>
    <w:link w:val="Char4"/>
    <w:uiPriority w:val="99"/>
    <w:semiHidden/>
    <w:unhideWhenUsed/>
    <w:rsid w:val="0029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295530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l-GR"/>
    </w:rPr>
  </w:style>
  <w:style w:type="paragraph" w:customStyle="1" w:styleId="Default">
    <w:name w:val="Default"/>
    <w:rsid w:val="00891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Δημήτρης</cp:lastModifiedBy>
  <cp:revision>55</cp:revision>
  <cp:lastPrinted>2021-09-20T07:46:00Z</cp:lastPrinted>
  <dcterms:created xsi:type="dcterms:W3CDTF">2022-10-09T12:50:00Z</dcterms:created>
  <dcterms:modified xsi:type="dcterms:W3CDTF">2022-10-09T19:49:00Z</dcterms:modified>
</cp:coreProperties>
</file>